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12" w:rsidRPr="008B4C9B" w:rsidRDefault="00041412" w:rsidP="000414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8B4C9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B297FD" wp14:editId="387D7A7C">
            <wp:extent cx="100965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12" w:rsidRPr="008B4C9B" w:rsidRDefault="00041412" w:rsidP="000414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41412" w:rsidRPr="008B4C9B" w:rsidRDefault="00041412" w:rsidP="0004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8B4C9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ДЕПАРТАМЕНТ ОБЩЕГО ОБРАЗОВАНИЯ</w:t>
      </w:r>
    </w:p>
    <w:p w:rsidR="00041412" w:rsidRPr="008B4C9B" w:rsidRDefault="00041412" w:rsidP="0004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8B4C9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ТОМСКОЙ ОБЛАСТИ</w:t>
      </w:r>
    </w:p>
    <w:p w:rsidR="00041412" w:rsidRPr="008B4C9B" w:rsidRDefault="00041412" w:rsidP="0004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41412" w:rsidRPr="008B4C9B" w:rsidRDefault="00041412" w:rsidP="0004141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0"/>
          <w:lang w:eastAsia="ru-RU"/>
        </w:rPr>
      </w:pPr>
      <w:r w:rsidRPr="008B4C9B">
        <w:rPr>
          <w:rFonts w:ascii="Times New Roman" w:eastAsia="Calibri" w:hAnsi="Times New Roman" w:cs="Times New Roman"/>
          <w:b/>
          <w:sz w:val="26"/>
          <w:szCs w:val="20"/>
          <w:lang w:eastAsia="ru-RU"/>
        </w:rPr>
        <w:t>РАСПОРЯЖЕНИЕ</w:t>
      </w:r>
    </w:p>
    <w:p w:rsidR="00041412" w:rsidRPr="008B4C9B" w:rsidRDefault="00041412" w:rsidP="0004141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0"/>
          <w:lang w:eastAsia="ru-RU"/>
        </w:rPr>
      </w:pPr>
    </w:p>
    <w:p w:rsidR="00041412" w:rsidRPr="008B4C9B" w:rsidRDefault="00041412" w:rsidP="00041412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0"/>
          <w:lang w:eastAsia="ru-RU"/>
        </w:rPr>
      </w:pPr>
    </w:p>
    <w:tbl>
      <w:tblPr>
        <w:tblW w:w="114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663"/>
        <w:gridCol w:w="4819"/>
      </w:tblGrid>
      <w:tr w:rsidR="00041412" w:rsidRPr="008B4C9B" w:rsidTr="00E36039">
        <w:trPr>
          <w:trHeight w:val="514"/>
        </w:trPr>
        <w:tc>
          <w:tcPr>
            <w:tcW w:w="6663" w:type="dxa"/>
          </w:tcPr>
          <w:p w:rsidR="00041412" w:rsidRPr="008B4C9B" w:rsidRDefault="00041412" w:rsidP="00E36039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</w:pPr>
            <w:r w:rsidRPr="008B4C9B"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  <w:t>___</w:t>
            </w:r>
            <w:r w:rsidR="00E36039" w:rsidRPr="008B4C9B"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  <w:t>_______</w:t>
            </w:r>
            <w:r w:rsidR="00003BC9" w:rsidRPr="008B4C9B"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  <w:t>_____</w:t>
            </w:r>
          </w:p>
        </w:tc>
        <w:tc>
          <w:tcPr>
            <w:tcW w:w="4819" w:type="dxa"/>
          </w:tcPr>
          <w:p w:rsidR="00041412" w:rsidRPr="008B4C9B" w:rsidRDefault="00041412" w:rsidP="00E36039">
            <w:pPr>
              <w:tabs>
                <w:tab w:val="left" w:pos="2160"/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</w:pPr>
            <w:r w:rsidRPr="008B4C9B"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  <w:t>№ __</w:t>
            </w:r>
            <w:r w:rsidR="00E36039" w:rsidRPr="008B4C9B"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  <w:t>______</w:t>
            </w:r>
            <w:r w:rsidR="00003BC9" w:rsidRPr="008B4C9B">
              <w:rPr>
                <w:rFonts w:ascii="Times New Roman" w:eastAsia="Calibri" w:hAnsi="Times New Roman" w:cs="Times New Roman"/>
                <w:bCs/>
                <w:sz w:val="26"/>
                <w:szCs w:val="20"/>
                <w:lang w:eastAsia="ru-RU"/>
              </w:rPr>
              <w:t>______</w:t>
            </w:r>
          </w:p>
        </w:tc>
      </w:tr>
    </w:tbl>
    <w:p w:rsidR="00041412" w:rsidRPr="008B4C9B" w:rsidRDefault="00041412" w:rsidP="0004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0"/>
          <w:lang w:eastAsia="ru-RU"/>
        </w:rPr>
      </w:pPr>
      <w:r w:rsidRPr="008B4C9B">
        <w:rPr>
          <w:rFonts w:ascii="Times New Roman" w:eastAsia="Calibri" w:hAnsi="Times New Roman" w:cs="Times New Roman"/>
          <w:b/>
          <w:bCs/>
          <w:sz w:val="26"/>
          <w:szCs w:val="20"/>
          <w:lang w:eastAsia="ru-RU"/>
        </w:rPr>
        <w:t>Томск</w:t>
      </w:r>
    </w:p>
    <w:p w:rsidR="00041412" w:rsidRPr="008B4C9B" w:rsidRDefault="00041412" w:rsidP="00041412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0"/>
          <w:lang w:eastAsia="ru-RU"/>
        </w:rPr>
      </w:pPr>
    </w:p>
    <w:p w:rsidR="002237DA" w:rsidRPr="008B4C9B" w:rsidRDefault="005B66C4" w:rsidP="002237D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</w:pPr>
      <w:r w:rsidRPr="008B4C9B"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  <w:t>Об итогах регионального этапа В</w:t>
      </w:r>
      <w:r w:rsidR="00041412" w:rsidRPr="008B4C9B"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  <w:t>сероссийской олимпиады школьников</w:t>
      </w:r>
    </w:p>
    <w:p w:rsidR="00041412" w:rsidRPr="008B4C9B" w:rsidRDefault="00041412" w:rsidP="002237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val="ru" w:eastAsia="ru-RU"/>
        </w:rPr>
      </w:pPr>
      <w:r w:rsidRPr="008B4C9B"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  <w:t>Томской области 201</w:t>
      </w:r>
      <w:r w:rsidR="00EA73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8B4C9B"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  <w:t>/201</w:t>
      </w:r>
      <w:r w:rsidR="00EA73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8B4C9B">
        <w:rPr>
          <w:rFonts w:ascii="Times New Roman" w:eastAsia="Calibri" w:hAnsi="Times New Roman" w:cs="Times New Roman"/>
          <w:bCs/>
          <w:sz w:val="28"/>
          <w:szCs w:val="28"/>
          <w:lang w:val="ru" w:eastAsia="ru-RU"/>
        </w:rPr>
        <w:t xml:space="preserve"> учебного года</w:t>
      </w:r>
    </w:p>
    <w:p w:rsidR="00041412" w:rsidRPr="008B4C9B" w:rsidRDefault="00041412" w:rsidP="002237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41412" w:rsidRPr="008B4C9B" w:rsidRDefault="00041412" w:rsidP="0022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В соответствии с Порядком проведения </w:t>
      </w:r>
      <w:r w:rsidR="00E1586C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В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сероссийской олимпиады школьников, утвержденным приказом Министерства образования и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науки Российской Федерации от 18 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ноября 2013г. № 1252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(</w:t>
      </w:r>
      <w:r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внесенными приказом Министерства образования и науки Российской Федерации от 17 марта 2015г. № 249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311B7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распоряжением 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общего о</w:t>
      </w:r>
      <w:r w:rsidR="00CF4C28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бразования Томской области от </w:t>
      </w:r>
      <w:r w:rsidR="00EA73A9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CF4C28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201</w:t>
      </w:r>
      <w:r w:rsidR="00EA73A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F4C28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330759">
        <w:rPr>
          <w:rFonts w:ascii="Times New Roman" w:eastAsia="Calibri" w:hAnsi="Times New Roman" w:cs="Times New Roman"/>
          <w:sz w:val="28"/>
          <w:szCs w:val="28"/>
          <w:lang w:eastAsia="ru-RU"/>
        </w:rPr>
        <w:t>727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>-р «О проведении Всероссийской олимпиады школьников в Томской области</w:t>
      </w:r>
      <w:r w:rsidR="00CF4C28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33075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F4C28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33075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F4C28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311B7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Департамент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ом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общего образования Томской области 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совместно с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областн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ым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государств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енн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ым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бюджетн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ым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учреждение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м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дополнительного профессионального образования</w:t>
      </w:r>
      <w:r w:rsidRPr="008B4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«Томский областной институт повышения квалификации и переподготовки работников образован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ия» (далее</w:t>
      </w:r>
      <w:r w:rsidR="00B53D17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-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ТОИПКРО)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 11 января 201</w:t>
      </w:r>
      <w:r w:rsidR="00EA73A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года по 2</w:t>
      </w:r>
      <w:r w:rsidR="00EA73A9">
        <w:rPr>
          <w:rFonts w:ascii="Times New Roman" w:eastAsia="Calibri" w:hAnsi="Times New Roman" w:cs="Times New Roman"/>
          <w:sz w:val="28"/>
          <w:szCs w:val="28"/>
          <w:lang w:val="ru" w:eastAsia="ru-RU"/>
        </w:rPr>
        <w:t>4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февраля 201</w:t>
      </w:r>
      <w:r w:rsidR="00EA73A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82D65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года был организован и проведён</w:t>
      </w:r>
      <w:r w:rsidR="005B66C4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региональный этап Все</w:t>
      </w:r>
      <w:r w:rsidR="00D95A6D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российской олимпиады школьников (далее – Олимпиада). </w:t>
      </w:r>
    </w:p>
    <w:p w:rsidR="00D95A6D" w:rsidRPr="008B4C9B" w:rsidRDefault="00D95A6D" w:rsidP="0022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8B4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региональном эта</w:t>
      </w:r>
      <w:r w:rsidR="00F77A82" w:rsidRPr="008B4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пе Олимпиады приняли участие </w:t>
      </w:r>
      <w:r w:rsidR="00D813E1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1052</w:t>
      </w:r>
      <w:r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обучающихся образовательных организаций Томской области. </w:t>
      </w:r>
      <w:r w:rsidR="00E36039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Победителями региона</w:t>
      </w:r>
      <w:r w:rsidR="003F7AB7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льного этапа Олимпиады стали </w:t>
      </w:r>
      <w:r w:rsidR="00D813E1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74</w:t>
      </w:r>
      <w:r w:rsidR="00E36039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обучающихся, </w:t>
      </w:r>
      <w:r w:rsidR="003F7AB7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Призерами регионального этапа Олимпиады стали </w:t>
      </w:r>
      <w:r w:rsidR="00D813E1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320</w:t>
      </w:r>
      <w:r w:rsidR="003F7AB7" w:rsidRPr="00D813E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обу</w:t>
      </w:r>
      <w:r w:rsidR="003F7AB7" w:rsidRPr="008B4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чающийся</w:t>
      </w:r>
      <w:r w:rsidR="00E36039" w:rsidRPr="008B4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041412" w:rsidRPr="008B4C9B" w:rsidRDefault="00041412" w:rsidP="0022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На основании протоколов заседаний жюри регионального этапа Всероссийской олимпиады школьников в 201</w:t>
      </w:r>
      <w:r w:rsidR="00EA73A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году по французскому языку, физике, искусству (МХК), основам безопасности жизнедеятельности, информатике и ИКТ, истории, биологии, физической культуре, астрономии, географии, литературе, английскому языку, экологии, праву, технологии, немецкому языку, экономике, обществознанию, математике, химии, русскому языку</w:t>
      </w:r>
      <w:r w:rsidR="00222D97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, китайскому языку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:</w:t>
      </w:r>
    </w:p>
    <w:p w:rsidR="00041412" w:rsidRDefault="00041412" w:rsidP="002237D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Утвердить итоги регионального этапа Всероссийской олимпиады школьников Томской области </w:t>
      </w:r>
      <w:r w:rsidR="00777A2B">
        <w:rPr>
          <w:rFonts w:ascii="Times New Roman" w:eastAsia="Calibri" w:hAnsi="Times New Roman" w:cs="Times New Roman"/>
          <w:sz w:val="28"/>
          <w:szCs w:val="28"/>
          <w:lang w:val="ru" w:eastAsia="ru-RU"/>
        </w:rPr>
        <w:t>2018 года по 22 общеобразовательным предметам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.</w:t>
      </w:r>
    </w:p>
    <w:p w:rsidR="00777A2B" w:rsidRPr="008B4C9B" w:rsidRDefault="00777A2B" w:rsidP="002237D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lastRenderedPageBreak/>
        <w:t xml:space="preserve">Наградить </w:t>
      </w:r>
      <w:r w:rsidR="00EA73A9">
        <w:rPr>
          <w:rFonts w:ascii="Times New Roman" w:eastAsia="Calibri" w:hAnsi="Times New Roman" w:cs="Times New Roman"/>
          <w:sz w:val="28"/>
          <w:szCs w:val="28"/>
          <w:lang w:val="ru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частников олимпиады сертификатами</w:t>
      </w:r>
      <w:r w:rsidR="00EA73A9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="00EA73A9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согласно приложению </w:t>
      </w:r>
      <w:r w:rsidR="00EA73A9">
        <w:rPr>
          <w:rFonts w:ascii="Times New Roman" w:eastAsia="Calibri" w:hAnsi="Times New Roman" w:cs="Times New Roman"/>
          <w:sz w:val="28"/>
          <w:szCs w:val="28"/>
          <w:lang w:val="ru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. </w:t>
      </w:r>
    </w:p>
    <w:p w:rsidR="00330759" w:rsidRPr="008B4C9B" w:rsidRDefault="00330759" w:rsidP="003307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Наградить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п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ризеров дипломами согласно приложению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1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. </w:t>
      </w:r>
    </w:p>
    <w:p w:rsidR="00041412" w:rsidRPr="008B4C9B" w:rsidRDefault="00330759" w:rsidP="003307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4. </w:t>
      </w:r>
      <w:r w:rsidRPr="00330759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Наградить 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п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обедителей дипломами и денежной премией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в размере 5750 (Пять тысяч семьсот пятьдесят рублей) 00 копеек</w:t>
      </w:r>
      <w:r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согласно приложению</w:t>
      </w:r>
    </w:p>
    <w:p w:rsidR="00041412" w:rsidRPr="008B4C9B" w:rsidRDefault="00330759" w:rsidP="003307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5. </w:t>
      </w:r>
      <w:r w:rsidR="00041412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Разместить итоги регионального этапа Всероссийской олимпиады школьников на сайте ТОИПКРО.</w:t>
      </w:r>
    </w:p>
    <w:p w:rsidR="00041412" w:rsidRPr="008B4C9B" w:rsidRDefault="00330759" w:rsidP="003307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6. </w:t>
      </w:r>
      <w:r w:rsidR="00041412" w:rsidRPr="008B4C9B">
        <w:rPr>
          <w:rFonts w:ascii="Times New Roman" w:eastAsia="Calibri" w:hAnsi="Times New Roman" w:cs="Times New Roman"/>
          <w:sz w:val="28"/>
          <w:szCs w:val="28"/>
          <w:lang w:val="ru" w:eastAsia="ru-RU"/>
        </w:rPr>
        <w:t>Контроль за исполнением настоящего распоряжения оставляю за собой.</w:t>
      </w:r>
    </w:p>
    <w:p w:rsidR="00041412" w:rsidRPr="008B4C9B" w:rsidRDefault="00041412" w:rsidP="00E36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2D1" w:rsidRPr="008B4C9B" w:rsidRDefault="003742D1" w:rsidP="00E36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2D1" w:rsidRPr="008B4C9B" w:rsidRDefault="003742D1" w:rsidP="00E36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412" w:rsidRPr="008B4C9B" w:rsidRDefault="00041412" w:rsidP="00E360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4C9B">
        <w:rPr>
          <w:rFonts w:ascii="Times New Roman" w:eastAsia="Calibri" w:hAnsi="Times New Roman" w:cs="Times New Roman"/>
          <w:sz w:val="28"/>
          <w:szCs w:val="28"/>
        </w:rPr>
        <w:t>Начальник Департамента</w:t>
      </w:r>
      <w:r w:rsidRPr="008B4C9B">
        <w:rPr>
          <w:rFonts w:ascii="Times New Roman" w:eastAsia="Calibri" w:hAnsi="Times New Roman" w:cs="Times New Roman"/>
          <w:sz w:val="28"/>
          <w:szCs w:val="28"/>
        </w:rPr>
        <w:tab/>
      </w:r>
      <w:r w:rsidRPr="008B4C9B">
        <w:rPr>
          <w:rFonts w:ascii="Times New Roman" w:eastAsia="Calibri" w:hAnsi="Times New Roman" w:cs="Times New Roman"/>
          <w:sz w:val="28"/>
          <w:szCs w:val="28"/>
        </w:rPr>
        <w:tab/>
      </w:r>
      <w:r w:rsidRPr="008B4C9B">
        <w:rPr>
          <w:rFonts w:ascii="Times New Roman" w:eastAsia="Calibri" w:hAnsi="Times New Roman" w:cs="Times New Roman"/>
          <w:sz w:val="28"/>
          <w:szCs w:val="28"/>
        </w:rPr>
        <w:tab/>
      </w:r>
      <w:r w:rsidRPr="008B4C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="00826AF7" w:rsidRPr="008B4C9B">
        <w:rPr>
          <w:rFonts w:ascii="Times New Roman" w:eastAsia="Calibri" w:hAnsi="Times New Roman" w:cs="Times New Roman"/>
          <w:sz w:val="28"/>
          <w:szCs w:val="28"/>
        </w:rPr>
        <w:t>И</w:t>
      </w:r>
      <w:r w:rsidRPr="008B4C9B">
        <w:rPr>
          <w:rFonts w:ascii="Times New Roman" w:eastAsia="Calibri" w:hAnsi="Times New Roman" w:cs="Times New Roman"/>
          <w:sz w:val="28"/>
          <w:szCs w:val="28"/>
        </w:rPr>
        <w:t>.Б.</w:t>
      </w:r>
      <w:r w:rsidR="00E85A7F" w:rsidRPr="008B4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4C9B">
        <w:rPr>
          <w:rFonts w:ascii="Times New Roman" w:eastAsia="Calibri" w:hAnsi="Times New Roman" w:cs="Times New Roman"/>
          <w:sz w:val="28"/>
          <w:szCs w:val="28"/>
        </w:rPr>
        <w:t>Грабцевич</w:t>
      </w:r>
      <w:proofErr w:type="spellEnd"/>
      <w:r w:rsidRPr="008B4C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1412" w:rsidRPr="008B4C9B" w:rsidRDefault="00041412" w:rsidP="00E360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412" w:rsidRPr="008B4C9B" w:rsidRDefault="00041412" w:rsidP="00E3603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E36039" w:rsidRPr="008B4C9B" w:rsidRDefault="00E36039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F029A" w:rsidRPr="008B4C9B" w:rsidRDefault="000F029A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F029A" w:rsidRPr="008B4C9B" w:rsidRDefault="000F029A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159A8" w:rsidRPr="008B4C9B" w:rsidRDefault="001159A8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F029A" w:rsidRPr="008B4C9B" w:rsidRDefault="000F029A" w:rsidP="00777A2B">
      <w:pPr>
        <w:pStyle w:val="40"/>
        <w:shd w:val="clear" w:color="auto" w:fill="auto"/>
        <w:spacing w:before="0" w:line="240" w:lineRule="auto"/>
        <w:ind w:right="4818"/>
        <w:rPr>
          <w:rFonts w:ascii="Times New Roman" w:hAnsi="Times New Roman" w:cs="Times New Roman"/>
          <w:sz w:val="22"/>
          <w:szCs w:val="22"/>
        </w:rPr>
      </w:pPr>
      <w:r w:rsidRPr="008B4C9B">
        <w:rPr>
          <w:rFonts w:ascii="Times New Roman" w:hAnsi="Times New Roman" w:cs="Times New Roman"/>
          <w:sz w:val="22"/>
          <w:szCs w:val="22"/>
        </w:rPr>
        <w:t xml:space="preserve">Евгений Валерьевич Степанов </w:t>
      </w:r>
    </w:p>
    <w:p w:rsidR="000F029A" w:rsidRPr="008B4C9B" w:rsidRDefault="000F029A" w:rsidP="000F029A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 w:cs="Times New Roman"/>
          <w:sz w:val="22"/>
          <w:szCs w:val="22"/>
        </w:rPr>
      </w:pPr>
      <w:r w:rsidRPr="008B4C9B">
        <w:rPr>
          <w:rFonts w:ascii="Times New Roman" w:hAnsi="Times New Roman" w:cs="Times New Roman"/>
          <w:sz w:val="22"/>
          <w:szCs w:val="22"/>
        </w:rPr>
        <w:t>8 (3822) 51 49 61</w:t>
      </w:r>
    </w:p>
    <w:p w:rsidR="000F029A" w:rsidRPr="008B4C9B" w:rsidRDefault="00AF16DF" w:rsidP="000F029A">
      <w:pPr>
        <w:pStyle w:val="40"/>
        <w:shd w:val="clear" w:color="auto" w:fill="auto"/>
        <w:spacing w:before="0" w:line="240" w:lineRule="auto"/>
        <w:ind w:left="57" w:right="4818"/>
        <w:rPr>
          <w:rStyle w:val="ab"/>
          <w:rFonts w:ascii="Times New Roman" w:hAnsi="Times New Roman" w:cs="Times New Roman"/>
          <w:sz w:val="22"/>
          <w:szCs w:val="22"/>
        </w:rPr>
      </w:pPr>
      <w:hyperlink r:id="rId7" w:history="1"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evs</w:t>
        </w:r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</w:rPr>
          <w:t>@</w:t>
        </w:r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obluo</w:t>
        </w:r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0F029A" w:rsidRPr="008B4C9B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041412" w:rsidRPr="008B4C9B" w:rsidRDefault="00041412" w:rsidP="00041412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sectPr w:rsidR="00041412" w:rsidRPr="008B4C9B" w:rsidSect="000C54A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41C14" w:rsidRPr="008B4C9B" w:rsidRDefault="00941C14" w:rsidP="00941C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C9B">
        <w:rPr>
          <w:rFonts w:ascii="Times New Roman" w:hAnsi="Times New Roman" w:cs="Times New Roman"/>
        </w:rPr>
        <w:lastRenderedPageBreak/>
        <w:t>Приложение 1</w:t>
      </w:r>
    </w:p>
    <w:p w:rsidR="00941C14" w:rsidRPr="008B4C9B" w:rsidRDefault="00941C14" w:rsidP="00941C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C9B">
        <w:rPr>
          <w:rFonts w:ascii="Times New Roman" w:hAnsi="Times New Roman" w:cs="Times New Roman"/>
        </w:rPr>
        <w:t>к распоряжению</w:t>
      </w:r>
    </w:p>
    <w:p w:rsidR="00941C14" w:rsidRPr="008B4C9B" w:rsidRDefault="00941C14" w:rsidP="00941C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C9B">
        <w:rPr>
          <w:rFonts w:ascii="Times New Roman" w:hAnsi="Times New Roman" w:cs="Times New Roman"/>
        </w:rPr>
        <w:t>Департамента общего образования</w:t>
      </w:r>
    </w:p>
    <w:p w:rsidR="00941C14" w:rsidRPr="008B4C9B" w:rsidRDefault="00941C14" w:rsidP="00941C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C9B">
        <w:rPr>
          <w:rFonts w:ascii="Times New Roman" w:hAnsi="Times New Roman" w:cs="Times New Roman"/>
        </w:rPr>
        <w:t xml:space="preserve">№ </w:t>
      </w:r>
      <w:r w:rsidR="007A04CD">
        <w:rPr>
          <w:rFonts w:ascii="Times New Roman" w:hAnsi="Times New Roman" w:cs="Times New Roman"/>
        </w:rPr>
        <w:t>310-р</w:t>
      </w:r>
      <w:r w:rsidRPr="008B4C9B">
        <w:rPr>
          <w:rFonts w:ascii="Times New Roman" w:hAnsi="Times New Roman" w:cs="Times New Roman"/>
        </w:rPr>
        <w:t xml:space="preserve"> от </w:t>
      </w:r>
      <w:r w:rsidR="007A04CD">
        <w:rPr>
          <w:rFonts w:ascii="Times New Roman" w:hAnsi="Times New Roman" w:cs="Times New Roman"/>
        </w:rPr>
        <w:t>11.04.2019 г.</w:t>
      </w:r>
      <w:bookmarkStart w:id="0" w:name="_GoBack"/>
      <w:bookmarkEnd w:id="0"/>
    </w:p>
    <w:p w:rsidR="00041412" w:rsidRPr="008B4C9B" w:rsidRDefault="00041412" w:rsidP="0004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41412" w:rsidRPr="008B4C9B" w:rsidRDefault="00EA73A9" w:rsidP="0004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Участники, призеры, по</w:t>
      </w:r>
      <w:r w:rsidR="00222D97" w:rsidRPr="008B4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бедители </w:t>
      </w:r>
      <w:r w:rsidR="00041412" w:rsidRPr="008B4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этапа Всеросс</w:t>
      </w:r>
      <w:r w:rsidR="00222D97" w:rsidRPr="008B4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ийской олимпиады школьников 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222D97" w:rsidRPr="008B4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421331" w:rsidRPr="008B4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уч. </w:t>
      </w:r>
      <w:r w:rsidR="00041412" w:rsidRPr="008B4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041412" w:rsidRPr="008B4C9B" w:rsidRDefault="00041412" w:rsidP="000414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4C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Томская область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2096"/>
        <w:gridCol w:w="1687"/>
        <w:gridCol w:w="2198"/>
        <w:gridCol w:w="1120"/>
        <w:gridCol w:w="1739"/>
        <w:gridCol w:w="6195"/>
      </w:tblGrid>
      <w:tr w:rsidR="009263CC" w:rsidTr="009263CC">
        <w:trPr>
          <w:trHeight w:val="406"/>
        </w:trPr>
        <w:tc>
          <w:tcPr>
            <w:tcW w:w="516" w:type="dxa"/>
          </w:tcPr>
          <w:p w:rsidR="009263CC" w:rsidRPr="00783C79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783C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5" w:type="dxa"/>
          </w:tcPr>
          <w:p w:rsidR="009263CC" w:rsidRPr="00783C79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783C79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704" w:type="dxa"/>
          </w:tcPr>
          <w:p w:rsidR="009263CC" w:rsidRPr="00783C79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783C79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2219" w:type="dxa"/>
          </w:tcPr>
          <w:p w:rsidR="009263CC" w:rsidRPr="00783C79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783C79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133" w:type="dxa"/>
          </w:tcPr>
          <w:p w:rsidR="009263CC" w:rsidRPr="00783C79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783C7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758" w:type="dxa"/>
          </w:tcPr>
          <w:p w:rsidR="009263CC" w:rsidRPr="00783C79" w:rsidRDefault="009263CC" w:rsidP="000227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диплома</w:t>
            </w:r>
          </w:p>
        </w:tc>
        <w:tc>
          <w:tcPr>
            <w:tcW w:w="6256" w:type="dxa"/>
          </w:tcPr>
          <w:p w:rsidR="009263CC" w:rsidRPr="00783C79" w:rsidRDefault="009263CC" w:rsidP="000227A2">
            <w:pPr>
              <w:jc w:val="center"/>
              <w:rPr>
                <w:rFonts w:ascii="Times New Roman" w:hAnsi="Times New Roman"/>
                <w:b/>
              </w:rPr>
            </w:pPr>
            <w:r w:rsidRPr="00783C79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</w:tr>
      <w:tr w:rsidR="009263CC" w:rsidTr="009263CC">
        <w:tc>
          <w:tcPr>
            <w:tcW w:w="15701" w:type="dxa"/>
            <w:gridSpan w:val="7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CA6">
              <w:rPr>
                <w:rFonts w:ascii="Times New Roman" w:hAnsi="Times New Roman"/>
                <w:b/>
                <w:sz w:val="20"/>
                <w:szCs w:val="20"/>
              </w:rPr>
              <w:t>Французский язык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Новикова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Гордашевская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24 имени М.В. Октябрьской 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1C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15701" w:type="dxa"/>
            <w:gridSpan w:val="7"/>
            <w:tcBorders>
              <w:right w:val="single" w:sz="4" w:space="0" w:color="auto"/>
            </w:tcBorders>
          </w:tcPr>
          <w:p w:rsidR="009263CC" w:rsidRPr="00AB1192" w:rsidRDefault="009263CC" w:rsidP="000227A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11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Искусство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Пенкина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2907F7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2907F7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7F7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  <w:r w:rsidRPr="00290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Ангелина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="00AF16DF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2907F7">
              <w:rPr>
                <w:rFonts w:ascii="Times New Roman" w:hAnsi="Times New Roman"/>
                <w:sz w:val="20"/>
                <w:szCs w:val="20"/>
              </w:rPr>
              <w:t xml:space="preserve"> "Северская гимназия"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7F7">
              <w:rPr>
                <w:rFonts w:ascii="Times New Roman" w:hAnsi="Times New Roman"/>
                <w:sz w:val="20"/>
                <w:szCs w:val="20"/>
              </w:rPr>
              <w:t>Замирина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Кирилловна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="00AF16DF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2907F7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E27BD4" w:rsidRPr="00290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BD4" w:rsidRPr="002907F7">
              <w:rPr>
                <w:rFonts w:ascii="Times New Roman" w:hAnsi="Times New Roman"/>
                <w:sz w:val="20"/>
                <w:szCs w:val="20"/>
              </w:rPr>
              <w:t>Северский лицей</w:t>
            </w:r>
            <w:r w:rsidR="00E27BD4" w:rsidRPr="00290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7F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Смирнов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2907F7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2907F7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Смирнягина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Настасья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Рудакова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E27BD4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«Каргасокская средняя общеобразовательная школа-интернат №1»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7F7">
              <w:rPr>
                <w:rFonts w:ascii="Times New Roman" w:hAnsi="Times New Roman"/>
                <w:sz w:val="20"/>
                <w:szCs w:val="20"/>
              </w:rPr>
              <w:t>Подлесная</w:t>
            </w:r>
            <w:proofErr w:type="spellEnd"/>
            <w:r w:rsidRPr="00290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="00AF16DF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2907F7">
              <w:rPr>
                <w:rFonts w:ascii="Times New Roman" w:hAnsi="Times New Roman"/>
                <w:sz w:val="20"/>
                <w:szCs w:val="20"/>
              </w:rPr>
              <w:t xml:space="preserve"> "Северский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Новиков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Эдуардович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907F7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="00AF16DF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2907F7">
              <w:rPr>
                <w:rFonts w:ascii="Times New Roman" w:hAnsi="Times New Roman"/>
                <w:sz w:val="20"/>
                <w:szCs w:val="20"/>
              </w:rPr>
              <w:t xml:space="preserve"> "Северский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2907F7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2907F7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Рубцова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2907F7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2907F7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Пирогова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E27BD4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«Каргасокская средняя общеобразовательная школа-интернат №1»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907F7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2907F7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№56 г. Томска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Серебрянникова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Алексеева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Гончарова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Жданова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Благодарная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Каткова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Копытова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Новикова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Заря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="00AF16DF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4123BF">
              <w:rPr>
                <w:rFonts w:ascii="Times New Roman" w:hAnsi="Times New Roman"/>
                <w:sz w:val="20"/>
                <w:szCs w:val="20"/>
              </w:rPr>
              <w:t xml:space="preserve"> "Средняя </w:t>
            </w:r>
            <w:r w:rsidR="00AF16DF" w:rsidRPr="004123BF">
              <w:rPr>
                <w:rFonts w:ascii="Times New Roman" w:hAnsi="Times New Roman"/>
                <w:sz w:val="20"/>
                <w:szCs w:val="20"/>
              </w:rPr>
              <w:t>общеобразовательная</w:t>
            </w:r>
            <w:r w:rsidRPr="004123BF">
              <w:rPr>
                <w:rFonts w:ascii="Times New Roman" w:hAnsi="Times New Roman"/>
                <w:sz w:val="20"/>
                <w:szCs w:val="20"/>
              </w:rPr>
              <w:t xml:space="preserve"> школа №5"</w:t>
            </w:r>
          </w:p>
        </w:tc>
      </w:tr>
      <w:tr w:rsidR="009263CC" w:rsidTr="009263CC">
        <w:tc>
          <w:tcPr>
            <w:tcW w:w="516" w:type="dxa"/>
            <w:tcBorders>
              <w:top w:val="single" w:sz="4" w:space="0" w:color="auto"/>
            </w:tcBorders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Гришкевич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4123BF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4123BF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4123BF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4123BF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4123BF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Tr="009263CC">
        <w:tc>
          <w:tcPr>
            <w:tcW w:w="15701" w:type="dxa"/>
            <w:gridSpan w:val="7"/>
            <w:tcBorders>
              <w:right w:val="single" w:sz="4" w:space="0" w:color="auto"/>
            </w:tcBorders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Замышевская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13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Магарченко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Парфенова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№7"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Каричева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C838CA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Рудакова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Рыженкова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Воробьёв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Замирина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Кирилловна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Дружинкина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="00F706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автономное 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общеобразовательное учреждение сре</w:t>
            </w:r>
            <w:r w:rsidR="00F706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дняя общеобразовательная школа № 41 г. 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Авдоченко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Сабурова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Ковина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Рыжков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Панина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C838CA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Влох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Худякова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Киреева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№5" 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Салагор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 Мариинская средняя общеобразовательная школа №3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Ковалевская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18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Кириллова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Коляскина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Классен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Федор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г. Томска 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Кравченко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016601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Русская классическая гимназия №2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Полыгалова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Ворончихина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C84017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0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Базуева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C84017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0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№7" </w:t>
            </w:r>
            <w:proofErr w:type="spellStart"/>
            <w:r w:rsidRPr="00C84017">
              <w:rPr>
                <w:rFonts w:ascii="Times New Roman" w:hAnsi="Times New Roman"/>
                <w:color w:val="000000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C84017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01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Микшто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A33B0F" w:rsidRDefault="00C84017" w:rsidP="000227A2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Крюкова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Снежанна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"Гимназия №</w:t>
            </w:r>
            <w:r w:rsidR="00A33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Колосова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18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Юшкова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Саитова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Робертовна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 школа № 3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Каричева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Орешникова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Бакланов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Точенова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Лада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Межакова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 № 198" г. Северска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Кистанова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Комаренко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Путин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Шакин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№55 имени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Е.Г.Вёрсткиной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Завьялова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Нижникова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"Средняя  школа №5 городского округа Стрежевой с углубленным изучением отдельных предметов"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Науменко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Русская классическая гимназия №2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Смоленцева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"Малиновская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Воротова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им. Г.А.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Глущенкова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 № 90"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Рыжков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061697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Альберти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Головина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№7"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Лобанова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Качан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Ковалева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A302B2" w:rsidRDefault="00A302B2" w:rsidP="00A302B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2B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 1 г. Кедрового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Молоканова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Кравцова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Нечаева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Кристина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C57A11" w:rsidRDefault="00C57A11" w:rsidP="00C57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Кривошеинская</w:t>
            </w:r>
            <w:proofErr w:type="spellEnd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 имени Героя Советского Союза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Федора Матвеевича Зинченко»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Былина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Молчановская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Азалия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«Белоярская средняя общеобразовательная школа №2» Верхнекетского района 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Семченко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 1 г. Кедрового</w:t>
            </w:r>
          </w:p>
        </w:tc>
      </w:tr>
      <w:tr w:rsidR="009263CC" w:rsidTr="009263CC">
        <w:tc>
          <w:tcPr>
            <w:tcW w:w="15701" w:type="dxa"/>
            <w:gridSpan w:val="7"/>
            <w:tcBorders>
              <w:right w:val="single" w:sz="4" w:space="0" w:color="auto"/>
            </w:tcBorders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Яковлева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№80"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Зарубина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Г.А.Псахье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Фёдоров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№7" г. Колпашево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Карлюков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№84"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Трифонова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Щелканова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Воробьёв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Сергеева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№4 имени И.С. Черных города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Манухин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Ильичев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Ширыкалов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Германов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лицей №7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Лоренц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A302B2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Соколов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Шипейкин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Итатская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Хващевская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Васильчук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№197 имени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В.Маркелова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Зелинская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Гарганеева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Астапенко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№55 им. Е.Г.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Вёрсткиной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Шабанова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№2"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Нестерова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№87"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Гаранина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Евдокия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Чернов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Фролов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Г.А.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Беликова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Трубачев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Агаркин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Семён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Путаненко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Серых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№4 имени И.С. Черных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Ефстифеева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Г.А.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Богданов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Федосеева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1B12A3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Гришина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№55 им. Е.Г.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Вёрсткиной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Томска</w:t>
            </w:r>
          </w:p>
        </w:tc>
      </w:tr>
      <w:tr w:rsidR="009263CC" w:rsidTr="009263CC">
        <w:tc>
          <w:tcPr>
            <w:tcW w:w="15701" w:type="dxa"/>
            <w:gridSpan w:val="7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CA6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Гайдук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Рыженкова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Кегелик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Гулько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Фёдоров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№7»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Лютько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"Петровская основная общеобразовательная школа"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Козубаев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Имамназарович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Тимченко 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Мильто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Эрик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Шабанова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Халин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Крамаренко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Щербатов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Давид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Семыкин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Макаров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Ильичев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Елисеев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Тимченко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Харисова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"Средняя общеобразовательная школа №196" г. Северска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Князева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E71EA3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 И. Фёдорова»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Могильников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№7 г. Стрежевой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Маничкина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Северский физико-математический лицей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Стафичук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Некрасов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Жохова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№4 г. Асино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Сливкин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Григорьева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№5 г. Стрежевой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Павлюк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Матвей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Горбунова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Дорошенко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Мухаматуллина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№5 г. Стрежевой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Тихонова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№4 г. Асино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Малеко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№7 г. Стрежевой</w:t>
            </w:r>
          </w:p>
        </w:tc>
      </w:tr>
      <w:tr w:rsidR="009263CC" w:rsidTr="009263CC">
        <w:tc>
          <w:tcPr>
            <w:tcW w:w="516" w:type="dxa"/>
          </w:tcPr>
          <w:p w:rsidR="009263CC" w:rsidRPr="00E11419" w:rsidRDefault="009263CC" w:rsidP="000227A2">
            <w:pPr>
              <w:rPr>
                <w:rFonts w:ascii="Times New Roman" w:hAnsi="Times New Roman"/>
              </w:rPr>
            </w:pPr>
            <w:r w:rsidRPr="00E11419">
              <w:rPr>
                <w:rFonts w:ascii="Times New Roman" w:hAnsi="Times New Roman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Расторгуева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№4 г. Стрежевой</w:t>
            </w:r>
          </w:p>
        </w:tc>
      </w:tr>
      <w:tr w:rsidR="009263CC" w:rsidRPr="004F57AD" w:rsidTr="009263CC">
        <w:tc>
          <w:tcPr>
            <w:tcW w:w="15701" w:type="dxa"/>
            <w:gridSpan w:val="7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CA6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Рудакова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Рябков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Чернова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№198"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Щербаков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Вальдер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Чажемтовская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Колпашевского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Мартыненко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Глазкина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Ворошкевич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Гулько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Гозбенко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Некрасов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Крюкова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Алёна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Балуков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№84"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Сёмушкин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Гущин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Елисей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Майоров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№196"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Пирогова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Горбунова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Дементьева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№83"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Новокшонова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№84"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Еланцева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школа № 3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Зенкова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Русская классическая гимназия №2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Надежкин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Кривошеин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№78"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Потураев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Николаеич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Кисловская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Мальцева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Крутов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Ваховская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Мирослава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Копыловская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Смагин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№198"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Четверикова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Подгорнская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Чаинского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Таскин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Эрдыниева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Оюна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Фатеева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Бакланов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Юкляевская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 общеобразовательная школа №76"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Игнатьев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Чаганаков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Ай-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Мерген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Арсланович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Кусембаева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Сабыржановна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Филонов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 общеобразовательная школа №80"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Нарожная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Мариинская средняя общеобразовательная школа №3 г. Томск</w:t>
            </w:r>
            <w:r w:rsidR="00F706F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Диль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г. Томска имени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Г.А.Псахье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Коновалова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гимназия"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Фрейдман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гимназия"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Горбунова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№198"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Саитгареева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Ракин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Иларион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Тавдгиридзе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Кунгуров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Семен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"Спасская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Мондонен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№7"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Палько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Носова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№34 имени 79 гвардейской стрелковой дивизии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Гоголева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Мартынкова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№53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Туркасова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Пирко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Ярощук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 школа № 5 городского округа Стрежевой с углубленным изучением отдельных предметов"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Благодарная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Емельянов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Русланович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 г. Асино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Симаков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Хохолкина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"Александровская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Часнык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Паскаль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Булаева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Созоник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Стефания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№50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Потапова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Мирненская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Силаева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Домрачева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Яничкин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лицей №8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Н.Н.Рукавишникова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Хахунова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 г. Асино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Харченко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Семченко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г. Кедрового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Аркадьевна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Носкова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№55 имени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Е.Г.Вёрсткиной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Филиппова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 "Средняя общеобразовательная школа №78"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Тарасова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263CC" w:rsidTr="009263CC">
        <w:tc>
          <w:tcPr>
            <w:tcW w:w="15701" w:type="dxa"/>
            <w:gridSpan w:val="7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CA6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Милованцев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лицей №8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Н.Н.Рукавишникова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Хоцков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Исаченко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Винниченко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Чаленко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7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Киреев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Глазырин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Санин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 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Стариков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 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Фокин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Макар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Рябков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Золин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Репников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Муравьев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"Тегульдетская средняя общеобразовательная школа"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Сорокин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3 городского округа Стрежевой»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Баженова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Климов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Аркадьевич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Анисов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Синельников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Барсуков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Бондаренко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Доманевский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Баталов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№29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Затеев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Станислав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Зарубина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Эмбрехт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Егор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Худякова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Классен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Фёдор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школа "Перспектива"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Селезнев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Путин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Кудрявцев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Курманов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Станислав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№23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Румянцев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Чернов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Невзорова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Прусских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Тамошкин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Трубачев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Сержантов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Артемий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Кривошеинская</w:t>
            </w:r>
            <w:proofErr w:type="spellEnd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 имени Героя Советского Союза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Федора Матвеевича Зинченко»</w:t>
            </w:r>
          </w:p>
        </w:tc>
      </w:tr>
      <w:tr w:rsidR="009263CC" w:rsidTr="009263CC">
        <w:tc>
          <w:tcPr>
            <w:tcW w:w="15701" w:type="dxa"/>
            <w:gridSpan w:val="7"/>
          </w:tcPr>
          <w:p w:rsidR="009263CC" w:rsidRPr="005F6FC1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6FC1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Трифонова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Боянгина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№23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Кологривов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 г. Асино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Гайдук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Северский физико-математический лицей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Сорокин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школа № 3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«Северская гимназия»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C57A11" w:rsidRDefault="00C57A11" w:rsidP="00C57A11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C57A1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Муниципальное бюджетное общеобразовательное учреждение «</w:t>
            </w:r>
            <w:proofErr w:type="spellStart"/>
            <w:r w:rsidRPr="00C57A1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Басандайская</w:t>
            </w:r>
            <w:proofErr w:type="spellEnd"/>
            <w:r w:rsidRPr="00C57A1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 средняя общеобразовательная школа </w:t>
            </w:r>
            <w:proofErr w:type="spellStart"/>
            <w:r w:rsidRPr="00C57A1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им.Д.А.Козлова</w:t>
            </w:r>
            <w:proofErr w:type="spellEnd"/>
            <w:r w:rsidRPr="00C57A1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 Томского района</w:t>
            </w:r>
            <w:r w:rsidRPr="00895F48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Волохова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Павлик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sz w:val="20"/>
                <w:szCs w:val="20"/>
              </w:rPr>
              <w:t>Муниципальное бюджетное общеобразовательное учреждение «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Басандайская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 xml:space="preserve"> средняя общеобразовательная школа 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им.Д.А.Козлова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>»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Калинин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Эдуардович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№26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Савицкая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88 имени А.Бородина и 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Дорохов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Маркович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основная общеобразовательная школа № 38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Филиппова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Калтайская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Степановская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Верхнекетского района Томской области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Архангельский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Дяденис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Самусьский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лицей имени академика В.В. Пекарского"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№56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Уставицкий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Итатская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Шепелев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Захар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Эльшайдт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Олеся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Тымская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школа" Каргасокский район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Лысенко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 Верхнекетского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Мукебенова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Ахмедова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Мариян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Зайнулабидовна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Гахова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Исаева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№23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Зелинская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"Бакчарская средняя общеобразовательная школа"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Бакчарского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Миронов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школа "Перспектива" г. Томск</w:t>
            </w:r>
            <w:r w:rsidR="00E71EA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Крюкова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Алёна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№56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№56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Климашова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 школа № 5 городского округа Стрежевой с углубленным изучением отдельных предметов"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Кожуховский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школа "Перспектива" г. Томск</w:t>
            </w:r>
            <w:r w:rsidR="00E71EA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Криворотова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Ковальская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Алиса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</w:t>
            </w:r>
            <w:r w:rsidR="00061697">
              <w:rPr>
                <w:rFonts w:ascii="Times New Roman" w:hAnsi="Times New Roman"/>
                <w:sz w:val="20"/>
                <w:szCs w:val="20"/>
              </w:rPr>
              <w:t>вательная школа № 84»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Игнатюк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школа № 3 городского округа Стрежевой"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Карпов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№12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Панфилова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88 имени А.Бородина и 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Шитикова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Ефстифеева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Г.А.Псахье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Петина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Танакова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Бухлина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Яковлев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Будякова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Кузьменко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Таскаев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Михеенко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Луц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№56 г. Томска</w:t>
            </w:r>
          </w:p>
        </w:tc>
      </w:tr>
      <w:tr w:rsidR="009263CC" w:rsidTr="009263CC">
        <w:tc>
          <w:tcPr>
            <w:tcW w:w="15701" w:type="dxa"/>
            <w:gridSpan w:val="7"/>
          </w:tcPr>
          <w:p w:rsidR="009263CC" w:rsidRPr="005F6FC1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6FC1">
              <w:rPr>
                <w:rFonts w:ascii="Times New Roman" w:hAnsi="Times New Roman"/>
                <w:b/>
                <w:sz w:val="20"/>
                <w:szCs w:val="20"/>
              </w:rPr>
              <w:t>Астрономия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Синельников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Доманевский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Тамошкин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Уракова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Решетняк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 школа №5 городского округа Стрежевой с углубленным изучением отдельных предметов"</w:t>
            </w:r>
          </w:p>
        </w:tc>
      </w:tr>
      <w:tr w:rsidR="009263CC" w:rsidTr="009263CC">
        <w:tc>
          <w:tcPr>
            <w:tcW w:w="15701" w:type="dxa"/>
            <w:gridSpan w:val="7"/>
          </w:tcPr>
          <w:p w:rsidR="009263CC" w:rsidRPr="005F6FC1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6FC1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Лучкин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Вячеслав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Абросимов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Винниченко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Семёнович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Фролов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Курусь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Ильич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Тищенко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A0A0A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A0A0A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Первомайская средняя общеобразовательная школа Первомайского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Дужинский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Митюшков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 2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Шпренген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Константин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 2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Баталов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Артём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Нетаев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Г.А.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Сулим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Кузляев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Чувашов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Климов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Глеб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Толстогузов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Хоптяр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Логачёв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Бабинцев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Первомайская средняя общеобразовательная школа Первомайского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Вореводин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Кошелев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Лион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 2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Степанов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 2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Приходько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Г.А.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Врублевский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Робонен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Марков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Никилаевич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Пахмурин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Туев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Дашук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Мазовец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Вяльцева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Первомайская средняя общеобразовательная школа Первомайского района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Самойлов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Борисов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 2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Крапива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Львович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 2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Семыкин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Драцкая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Г.А.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Второв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№6 г. Томска</w:t>
            </w:r>
          </w:p>
        </w:tc>
      </w:tr>
      <w:tr w:rsidR="009263CC" w:rsidTr="009263CC">
        <w:tc>
          <w:tcPr>
            <w:tcW w:w="516" w:type="dxa"/>
          </w:tcPr>
          <w:p w:rsidR="009263CC" w:rsidRPr="005F6FC1" w:rsidRDefault="009263CC" w:rsidP="000227A2">
            <w:pPr>
              <w:rPr>
                <w:rFonts w:ascii="Times New Roman" w:hAnsi="Times New Roman"/>
              </w:rPr>
            </w:pPr>
            <w:r w:rsidRPr="005F6FC1">
              <w:rPr>
                <w:rFonts w:ascii="Times New Roman" w:hAnsi="Times New Roman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Карих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Tr="009263CC">
        <w:tc>
          <w:tcPr>
            <w:tcW w:w="15701" w:type="dxa"/>
            <w:gridSpan w:val="7"/>
          </w:tcPr>
          <w:p w:rsidR="009263CC" w:rsidRPr="005F6FC1" w:rsidRDefault="009263CC" w:rsidP="000227A2">
            <w:pPr>
              <w:jc w:val="both"/>
              <w:rPr>
                <w:rFonts w:ascii="Times New Roman" w:hAnsi="Times New Roman"/>
                <w:b/>
              </w:rPr>
            </w:pPr>
            <w:r w:rsidRPr="005F6FC1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Замирина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Ефремова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Кюрелей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Родькина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Хурматуллина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Алсу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Лысенко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 общеобразовательное учреждение «Белоярская средняя общеобразовательная школа № 1» Верхнекетского района Томской области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Буторина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Втюрина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Ефименко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Фридрих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Эдуардович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Резван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Бакушкина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Рыбаловская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Лушникова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«Заводская средняя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Холбутаева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Лидия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Алишеровна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197"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Уралова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Арина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Романенко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Вальдер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E71EA3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Чажемтовская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Леонтьева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Костырина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лицей № 7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Достовалова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Чепурнова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Шевчук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Кисловская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Короткова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Лобач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«Побединская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Щелканова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Врублевский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Ягоднинская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 школа» Верхнекетского района Томской области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Лукьянчикова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Алиса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Тузкова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Фатьянова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Микшто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8401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Чекчеева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Ильична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Исаева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Бершанская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Одышева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школа "Перспектива"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Малютина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Ворончихина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Куровская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Г.А.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Коновалова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Александрова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"Малиновская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Пучкова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Уртамская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Семушкин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Кованева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Шильникова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Помелова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196»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Колосова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Смолякова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F51C0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24 имени М.В. Октябрьской 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Полыгалова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"Бакчарская средняя общеобразовательная школа"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Соколов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Джафарова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Айнура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Рамиз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"Моряковская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Садиковская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263D73" w:rsidRDefault="00263D73" w:rsidP="00263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3D73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263D73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263D7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Старосветская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Крутов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Непомнящая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8401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Слепкова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Варвара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Валивач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Алёна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Тарасовна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Козикова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Сысолятин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"Малиновская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Хорикова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Савченкова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Глазырина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Матросова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Лисьева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Шталина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E71EA3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Кустов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Глущенкова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Рябчикова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Кистанова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Бакланов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Литвинова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Аскарова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Камилла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Ильгаровна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 1»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Кикоть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Хитяева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Пычкина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Семён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Тимофеевич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Шукшина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Хардина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Евдокимова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Науменко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Груздева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Алейникова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Г.А.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Завьялова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Шпакова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Дарьяна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7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Лоскутова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"Моряковская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Голубева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Таскин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Шитова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88 имени А.Бородина и 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Полех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Снежана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Сацук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Гарнышева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Евдокимова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Малик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Колпашево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Черникова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Рудаков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Маничкина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№51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Ахмедшина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Кулешова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Исаева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Мариам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Носова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Булыгина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Анита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Амирханова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"Малиновская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Смоленцева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Глухих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Харченко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Сайгинская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Верхнекетского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Батаева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"Спасская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Кунгуров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Семен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Шахрай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Косых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Галецкая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Кристина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Бастрон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Подгорнская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Чаинский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Сурнина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Итатская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Мазурова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A302B2" w:rsidRDefault="00A302B2" w:rsidP="00A302B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</w:t>
            </w:r>
            <w:r w:rsidRPr="00A302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Рассамахина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Парбигская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имени Михаила Тимофеевича Калашникова"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Глазачева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5F6FC1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6FC1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Чуплыгина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№196»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Шишминцева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№78"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№196»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Горбунова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 «Северский физико-математический лицей»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Немцова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 «Северский физико-математический лицей»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Рыженкова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«Северский физико-математический лицей»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Малютина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Корниловская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№78"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Мануйлова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 «Средняя общеобразовательная школа №47»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Савченко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Мирослава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г.Асино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Втюрина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№2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г.Асино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Зарукин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Артем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 автономное общеобразовательн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Богушевич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88 имени А.Бородина и 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Рум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88 имени А.Бородина и 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Малышкин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школа "Перспектива"</w:t>
            </w:r>
            <w:r w:rsidR="00E71E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1EA3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Саулов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№196"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Еловиков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"Михайловская средняя общеобразовательная школа"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Нисивкин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"Михайловская средняя общеобразовательная школа"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Белев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Соболев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общеобразовательное учреждение "Средняя общеобразовательная школа №84"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Силаев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"Михайловская средняя общеобразовательная школа"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Лебедько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Родион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Колченко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C838CA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имени Героя Советского Союза Ф. М. Зинченко"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Викторов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Даниил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№44"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Негодин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Русланович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Губин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Митьков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Пытин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Суворов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№5"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г.Асино</w:t>
            </w:r>
            <w:proofErr w:type="spellEnd"/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5F6FC1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6FC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Милованцев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Хоцков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Золин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Воронина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Рябков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Сибирский лицей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Барышников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Винниченко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Семёнович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Киреев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Исаченко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Акимов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Репников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Воробьёв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Северский физико-математический лицей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Плющанский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Маркович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Глазырин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Кегелик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Ванюкова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 7" г. Стрежевой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Фролов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 7" г. Стрежевой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Фёдоров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№7»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Фокин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Макар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6B0C9B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Гордейчик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Парамзина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Барсуков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Кандинский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Климов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Аркадьевич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Коротков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Арсентий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Халин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Черневич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Бондаренко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Классен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Выходцев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Синельников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Нетесов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Елисеев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Коляскина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Крамаренко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7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Шабанова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Марков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Чернов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Селезнева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Серёгин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Путин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Прусских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Мильто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Эрик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Кудрявцев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Северский физико-математический лицей</w:t>
            </w:r>
            <w:r w:rsidR="00E27B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Вершинин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Маратович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№29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Крапива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Артемий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Львович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Ризаев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Яковлев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Григорий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Анатолий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Чирков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Карих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Щербатов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Давид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Дорошенко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Соломин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Смирнов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Карюк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Шестериков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Патрушева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Сухов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 55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Вагайцев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Эркинович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5F6FC1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6FC1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Леонтьева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Рябков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Резван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Толмачева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Музафаров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Марущенко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Меденцева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Бакушкина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Рыбаловская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Кренц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Корниловская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Самокиш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F51C0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24 имени М.В. Октябрьской 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Сёмушкин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Морозова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Бушуев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Кисловская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Базуева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№7»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г.Колпашево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Щепёткина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Полыгалова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Еланцева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3 городского округа Стрежевой».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Кузьмина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Патраков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Михаил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Фаркова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Булько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Гозбенко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Некрасов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Приходько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Ворончихина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Киреева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Валивач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Алёна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Тарасовна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Фатьянова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Саитова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Робертовна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3 городского округа Стрежевой».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Юшкова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Новокшонова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Фролова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Бершанская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Русская классическая гимназия № 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Кузьмина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Водянникова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Рыжкова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7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Мальцев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Веселая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Могильников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7" г. Стрежевой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Цветков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Жохова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Межакова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Мухаметшина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Индира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8401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Украинец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Голубева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Таскин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Эрдыниева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Оюна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Туркасова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Первомайская средняя общеобразовательная школа Первомайского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Астапенко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№4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И.С.Черных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Жданова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Князева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Кунгуров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Семен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"Спасская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Балаш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№32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Шрам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Литвинова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Шишкина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разовательное учреждение "Средняя общеобразовательная школа №5" г. Кедрового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Исаева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Мариам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Гоголева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Первомайская средняя общеобразовательная школа Первомайского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Гурова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Федор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Хохолкина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"Александровская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Мухаматуллина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Астапенко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№4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И.С.Черных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Гнездилова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Чагина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Коломак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Малкова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Творогов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 Верхнекетского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Посаженникова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 Верхнекетского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Альберти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13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Марейчева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7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Волостнова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Хмелевская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№7»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Коновалова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Чугунова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Иргит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Ангыр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Адарович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Костарев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Харченко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Тарасова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Фрейдман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Селиванова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8401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Фатеева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Попадейкина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Макушина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Чернореченская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Белоусов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Фатеева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Анастасия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4»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Филонов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80»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Экология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Чикаткова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Варламова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Метальникова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56 г.</w:t>
            </w:r>
            <w:r w:rsidR="00A3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Трубчик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Супрунов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Балахонов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Круковская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Исаева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Ковальская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Алиса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Крюкова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Алёна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Савченкова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Харитонова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Бекишева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Анучин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Сельманович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Журавлева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"Александровская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Студинская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Позднякова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Кузьменко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Гребенев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Чернова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№7»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г.Колпашево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Рыжая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Щукин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Леонид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Поротниковская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Пычкина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Лёвин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Стасенко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Новицкая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Руслановна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"Спасская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Прохорова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г. Асино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Панфилов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</w:t>
            </w:r>
            <w:r>
              <w:rPr>
                <w:rFonts w:ascii="Times New Roman" w:hAnsi="Times New Roman"/>
                <w:sz w:val="20"/>
                <w:szCs w:val="20"/>
              </w:rPr>
              <w:t>ое образовательное уч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реждение "Белоярская средняя общеобразовательная школа"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Котмаров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 №5»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Савран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 №4»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Шатохина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Самусьский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лицей имени академика В.В. Пекарского».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Копылова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Спасенкова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Терра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№51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Буйвидович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Колотилина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Тихонов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"Тегульдетская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Мандриков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"Александровская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Петрашко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"Белоярская средняя общеобразовательная школа"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Михайленко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Фёдор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№51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Улькин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88 имени А.Бородина и </w:t>
            </w:r>
            <w:proofErr w:type="spellStart"/>
            <w:r w:rsidRPr="00C57A11">
              <w:rPr>
                <w:rFonts w:ascii="Times New Roman" w:hAnsi="Times New Roman"/>
                <w:sz w:val="20"/>
                <w:szCs w:val="20"/>
              </w:rPr>
              <w:t>А.Кочева</w:t>
            </w:r>
            <w:proofErr w:type="spellEnd"/>
            <w:r w:rsidRPr="00C57A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Сукач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Мучник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Путин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Хохолкина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"Александровская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Фахретдинов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Рагимович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кадетская школа-интернат «Томский кадетский корпус»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Булдакова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Русанов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 №4»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Викторов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"Тегульдетская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Курманов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 №23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Мищенко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80»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Кошкаровский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№51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Ермаков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Филипп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№51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Аплин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Равиль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Кадетская школа-интернат «Северский кадетский корпус»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Бисерова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 1»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Панфилова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"Белоярская средняя общеобразовательная школа"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Макаренко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Александвович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Храмцова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"Белоярская средняя общеобразовательная школа"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Гладков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"Тегульдетская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Матюков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им. Г.А.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Михайловская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Терентьев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Лавренков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Межакова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Рябчикова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Кравченко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Руслановна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16601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Русская классическая гимназия №2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F51C0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24 имени М.В. Октябрьской 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Сабинин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Артур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Астапенко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№4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И.С.Черных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Сурков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Второв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Рыжков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Лаврентьев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Гваракидзе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Давид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лицей №1 имени А.С. Пушкина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Худякова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Юлмя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Волкова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16601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Русская классическая гимназия №2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Каменева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Академический лицей им. Г.А.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Псахье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Халин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Емельянов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Русланович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Бондаренко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гимназия № 2 г. Асино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Подлесная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Шустер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Вероника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№4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И.С.Черных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Астапенко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13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Замышевская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Таскин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Лукьянова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Благодарная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Кистанова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Хурматуллина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Алсу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Матуленко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Стариков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E71EA3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Салагор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Носова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общеобразовательное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Леонтьева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Тишаева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Кузьмина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Сиротин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Ярославович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Тюменцев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школа имени Николая Андреевича Образцова»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Цветков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Молоканова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Лукин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Дорошенко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Шуралева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</w:t>
            </w:r>
            <w:r w:rsidR="00B04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18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Минина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A302B2" w:rsidRDefault="00A302B2" w:rsidP="00A302B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</w:t>
            </w:r>
            <w:r w:rsidRPr="00A302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Альшевская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Бобровский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Трусова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263D73" w:rsidRDefault="00263D73" w:rsidP="00263D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3D73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spellStart"/>
            <w:r w:rsidRPr="00263D73">
              <w:rPr>
                <w:rFonts w:ascii="Times New Roman" w:hAnsi="Times New Roman"/>
                <w:sz w:val="20"/>
                <w:szCs w:val="20"/>
              </w:rPr>
              <w:t>Кафтанчиковская</w:t>
            </w:r>
            <w:proofErr w:type="spellEnd"/>
            <w:r w:rsidRPr="00263D7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Ефименко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Самокиш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Салтан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Ослина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Ахметова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Тимуровна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Петухова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"Бакчарская средняя общеобразовательная школа"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Непша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Самусьский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лицей имени академика В.В. Пекарского».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Щетинин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гимназия"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Кикоть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06169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Часнык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Яковлева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80"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Костецкая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Морозова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Попов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Чаинского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района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Подгорнская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Прокопьев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263D73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D73">
              <w:rPr>
                <w:rStyle w:val="ab"/>
                <w:rFonts w:ascii="Times New Roman" w:hAnsi="Times New Roman"/>
                <w:color w:val="000000"/>
                <w:sz w:val="20"/>
                <w:szCs w:val="20"/>
                <w:u w:val="none"/>
              </w:rPr>
              <w:t>Муниципальное казенное общеобразовательное учреждение "</w:t>
            </w:r>
            <w:proofErr w:type="spellStart"/>
            <w:r w:rsidRPr="00263D73">
              <w:rPr>
                <w:rStyle w:val="ab"/>
                <w:rFonts w:ascii="Times New Roman" w:hAnsi="Times New Roman"/>
                <w:color w:val="000000"/>
                <w:sz w:val="20"/>
                <w:szCs w:val="20"/>
                <w:u w:val="none"/>
              </w:rPr>
              <w:t>Шегарская</w:t>
            </w:r>
            <w:proofErr w:type="spellEnd"/>
            <w:r w:rsidRPr="00263D73">
              <w:rPr>
                <w:rStyle w:val="ab"/>
                <w:rFonts w:ascii="Times New Roman" w:hAnsi="Times New Roman"/>
                <w:color w:val="000000"/>
                <w:sz w:val="20"/>
                <w:szCs w:val="20"/>
                <w:u w:val="none"/>
              </w:rPr>
              <w:t xml:space="preserve"> средняя общеобразовательная школа №1"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Антонова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 1 г. Кедрового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Минор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Эрика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Бритвин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Мельникова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"Бакчарская средняя общеобразовательная школа"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Потураева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"Бакчарская средняя общеобразовательная школа"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Тавдгиридзе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"Бакчарская средняя общеобразовательная школа"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Катетунов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Вольтер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Регина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Уртамская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Дорохов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 имени Николая Андреевича Образцова"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Пашковский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Кульменев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Кадетская школа-интернат «Северский кадетский корпус»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Новосельцев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Кадетская школа-интернат «Северский кадетский корпус»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Данилюк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Мирослав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Соснин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Харченко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Пастушок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я № 56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Чистяков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ное казенное образовательное уч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реждение "Белоярская средняя общеобразовательная школа"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Аминев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Андрей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Загуменный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Ефим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Кадетская школа-интернат «Северский кадетский корпус»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Думнов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"Средняя общеобразовательная школа № 76"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Москаленко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76"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Воробьёв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Смирнов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Зорилэ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Георгий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Жижин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Букреев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я № 28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Кузминов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Зайцев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Денис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Тарасенко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я № 28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Несветайло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Шамазов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Рустамович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A33B0F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Майбах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№4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И.С.Черных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Аносинский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Закутинский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"Средняя общеобразовательная школа № 80"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Кирилл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общеобразовательное учреждение Губернаторский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Светленский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лицей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Кухарев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"Моряковская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Осипенко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Бурнос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Кадетская школа-интернат «Северский кадетский корпус»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Рожнев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80"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Шпаков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Голещихин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Рыльников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Шарапов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№1 города Асино Томской области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Нужин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Дудник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Чеботарь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Георгиевич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образовательное </w:t>
            </w:r>
            <w:r w:rsidR="00AF16DF"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"Тегульдетская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Ильин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Щукин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Леонид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 «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Поротниковская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Магаев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- средняя общеобразовательная школа №4 город Асино Томской области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Ячменев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Ростислав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Словесный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1"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Клюшин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Тимофеевич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80"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Шнайдер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Яковлевич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"Моряковская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Большаков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 Верхнекетского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Клюквинская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Гаглоев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55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Мамонов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Зюзин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Пудов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- средняя общеобразовательная школа №4 город Асино Томской области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Баранкин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№2"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Жикин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"Средняя общеобразовательная школа № 76"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Искендеров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Малик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Акиф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основная общеобразовательная школа № 27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Попов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Дмитрий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Домрачева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Лобанова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13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Агзямова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Альбина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Руслановна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56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Плотко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56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Писарева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Школа «Перспектива»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Суворкина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№28</w:t>
            </w:r>
            <w:r w:rsidR="00E71EA3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Мухаметьянова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Эвелина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Кистанова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Колесникова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№28</w:t>
            </w:r>
            <w:r w:rsidR="00E71EA3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№4 город Асино Томской области 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Христолюбова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Парабельская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56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Шубина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Трифонова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 школа № 5 городского округа Стрежевой с углубленным изучением отдельных предметов"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Лигай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Каричева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Кривошеева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Банина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Махайловна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Зеленкина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гимназия № 29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Толмачева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Херман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Панкова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Некрасова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"Моряковская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Мовчан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"Тегульдетская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Кискина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Колпакова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Колосова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Тонких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Любенкова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Кравцова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Кикенина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Селиванова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8401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Кертер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Капитолина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№34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Булдакова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№2"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№34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Зайцева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90"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Макаревич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Вера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Перова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87"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Перепёлкина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Майя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"Моряковская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Головнина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Карташева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Алёна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Куценко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Тогурская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города Асино Томской области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Соловьёва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 Верхнекетского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Никитина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Алёна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 Верхнекетского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Черкашина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№7" г. Колпашево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Гузик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"Тегульдетская средняя</w:t>
            </w:r>
            <w:r w:rsidRPr="00FC3CA6">
              <w:rPr>
                <w:rFonts w:ascii="Times New Roman" w:hAnsi="Times New Roman"/>
                <w:sz w:val="20"/>
                <w:szCs w:val="20"/>
              </w:rPr>
              <w:br/>
              <w:t>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Гарманская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Дмитреевна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Глазырин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Касьянов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Станиславович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Ефремова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Кюрелей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лицей №8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Н.Н.Рукавишникова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Гайдук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Мартышев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Витальевич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Катайгинская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Гордейчик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Ада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Тайлашева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Гулько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Ворошкевич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Кривошеинская</w:t>
            </w:r>
            <w:proofErr w:type="spellEnd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 имени Героя Советского Союза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Федора Матвеевича Зинченко»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Мартыненко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Степановская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Юрчихин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№26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Салагор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Мариинская средняя общеобразовательная школа №3 г. Томск</w:t>
            </w:r>
            <w:r w:rsidR="00F706F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Бакланов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Мартюшов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Ростислав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лицей №8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Н.Н.Рукавишникова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Кудряшов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№4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И.С.Черных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Соколов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Манухин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Будников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Иргит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Ангыр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Адарович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Ванжа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Юлия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«Северский лицей»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Лазуткин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общеобразовательное учреждение "Томский физико-технический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Смирнов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№40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Кудасов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Тимофей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"Бакчарская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Галецкая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</w:t>
            </w:r>
            <w:r>
              <w:rPr>
                <w:rFonts w:ascii="Times New Roman" w:hAnsi="Times New Roman"/>
                <w:sz w:val="20"/>
                <w:szCs w:val="20"/>
              </w:rPr>
              <w:t>бщеобразовательное учреждение  «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Зональненская ср</w:t>
            </w:r>
            <w:r>
              <w:rPr>
                <w:rFonts w:ascii="Times New Roman" w:hAnsi="Times New Roman"/>
                <w:sz w:val="20"/>
                <w:szCs w:val="20"/>
              </w:rPr>
              <w:t>едняя общеобразовательная школа»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Кокорев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 школа № 5 городского округа Стрежевой с углубленным изучением отдельных предметов"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Балахонов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Леонидович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"Северский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Глухий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№40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Кривошеин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Цветков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Никита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Богданович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</w:t>
            </w:r>
            <w:r w:rsidR="00DD576D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Вершинин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Заозерная средняя общеобразовательная школа с углубленным изучением отдельных предметов № 16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Леонтьев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</w:t>
            </w:r>
            <w:r w:rsidR="00263D73">
              <w:rPr>
                <w:rFonts w:ascii="Times New Roman" w:hAnsi="Times New Roman"/>
                <w:sz w:val="20"/>
                <w:szCs w:val="20"/>
              </w:rPr>
              <w:t xml:space="preserve">ное образовательное учреждение </w:t>
            </w:r>
            <w:r w:rsidRPr="00FC3CA6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Шегарская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Татарников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Мариинская средняя общеобразовательная школа №3 г. Томск</w:t>
            </w:r>
            <w:r w:rsidR="00F706F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Южакова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Сибирский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Полыгалова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городского округа Стрежевой с углубленным изучением отдельных предметов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Луговой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4" г. Колпашево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Тузкова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гимназия № 6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Пешкичева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учреждение-средняя общеобразовательная школа с. Новониколаевки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Бойко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Мариинская средняя общеобразовательная школа №3 г. Томск</w:t>
            </w:r>
            <w:r w:rsidR="00F706F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Мынка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32"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Супрунов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Юровских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Тананыкин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Артем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"Средняя  школа № 5 городского округа Стрежевой с углубленным изучением отдельных предметов"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Ломоносов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Бауман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40"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Брок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</w:t>
            </w:r>
            <w:r w:rsidR="00DD576D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Хлопоткина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Алла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40"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Ткаленко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Лидия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№ 55 им.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Е.Г.Вёрсткиной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Астраханцева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Смокотин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Илья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лицей при ТПУ</w:t>
            </w:r>
            <w:r w:rsidR="00DD5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76D">
              <w:rPr>
                <w:rFonts w:ascii="Times New Roman" w:hAnsi="Times New Roman"/>
                <w:sz w:val="20"/>
                <w:szCs w:val="20"/>
              </w:rPr>
              <w:t>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Юрастов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Рыбаловская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Каличкина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Денисовна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C57A11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Кривошеинская</w:t>
            </w:r>
            <w:proofErr w:type="spellEnd"/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 имени Героя Советского Союза </w:t>
            </w:r>
            <w:r w:rsidRPr="00C57A11">
              <w:rPr>
                <w:rFonts w:ascii="Times New Roman" w:hAnsi="Times New Roman"/>
                <w:color w:val="000000"/>
                <w:sz w:val="20"/>
                <w:szCs w:val="20"/>
              </w:rPr>
              <w:t>Федора Матвеевича Зинченко»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Мухаметзянова</w:t>
            </w:r>
            <w:proofErr w:type="spellEnd"/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Айзиля</w:t>
            </w:r>
            <w:proofErr w:type="spellEnd"/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 общеобразовательное учреждение "Гимназия № 1 городского округа Стрежевой"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Герасимов</w:t>
            </w:r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Данила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Немеровченко</w:t>
            </w:r>
            <w:proofErr w:type="spellEnd"/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32"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Шель</w:t>
            </w:r>
            <w:proofErr w:type="spellEnd"/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Кожевниковская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Пашков </w:t>
            </w:r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Корниловская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«Белоярская средняя общеобразовательная школа №1»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Або</w:t>
            </w:r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 "Тегульдетская средняя общеобразовательная школа"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Яткин</w:t>
            </w:r>
            <w:proofErr w:type="spellEnd"/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3CC" w:rsidRPr="00FC3CA6" w:rsidRDefault="00C84017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Баулин</w:t>
            </w:r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Ломакин</w:t>
            </w:r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Валерий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32" г. Томска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15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Алейникова</w:t>
            </w:r>
            <w:proofErr w:type="spellEnd"/>
          </w:p>
        </w:tc>
        <w:tc>
          <w:tcPr>
            <w:tcW w:w="1704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</w:tc>
        <w:tc>
          <w:tcPr>
            <w:tcW w:w="2219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казенное образовательное учреждение  "Тегульдетская средняя общеобразовательная школа"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Китайский язык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Луговская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№76"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Санникова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"Северская гимназия"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Немецкий язык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Костецкая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Минор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Эрика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Эдуардовна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263D73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D73">
              <w:rPr>
                <w:rStyle w:val="ab"/>
                <w:rFonts w:ascii="Times New Roman" w:hAnsi="Times New Roman"/>
                <w:color w:val="000000"/>
                <w:sz w:val="20"/>
                <w:szCs w:val="20"/>
                <w:u w:val="none"/>
              </w:rPr>
              <w:t>Муниципальное казенное общеобразовательное учреждение "</w:t>
            </w:r>
            <w:proofErr w:type="spellStart"/>
            <w:r w:rsidRPr="00263D73">
              <w:rPr>
                <w:rStyle w:val="ab"/>
                <w:rFonts w:ascii="Times New Roman" w:hAnsi="Times New Roman"/>
                <w:color w:val="000000"/>
                <w:sz w:val="20"/>
                <w:szCs w:val="20"/>
                <w:u w:val="none"/>
              </w:rPr>
              <w:t>Шегарская</w:t>
            </w:r>
            <w:proofErr w:type="spellEnd"/>
            <w:r w:rsidRPr="00263D73">
              <w:rPr>
                <w:rStyle w:val="ab"/>
                <w:rFonts w:ascii="Times New Roman" w:hAnsi="Times New Roman"/>
                <w:color w:val="000000"/>
                <w:sz w:val="20"/>
                <w:szCs w:val="20"/>
                <w:u w:val="none"/>
              </w:rPr>
              <w:t xml:space="preserve"> средняя общеобразовательная школа №1"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Голубева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Гуреев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Артур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Корнев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061697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при ТПУ г. Томска</w:t>
            </w:r>
            <w:r w:rsidR="009263CC"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Чекчеева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Украинец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Лукьянова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Софья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Козырицкая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Заржетский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Лесина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24 имени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М.В.Октябрьской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Серых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Вадимовна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Харин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Рябцева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Лидия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Гатилова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Молчанов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Цидзеневская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Аристов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Вялов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Бурдинская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Турсунова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Икрамовна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Дикович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Ковалева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Непомнящая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Хващевская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Яна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29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Шаманцова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Ярослава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24 имени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М.В.Октябрьской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Маркус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Филиппович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гимназия № 6 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Чугунова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им. А. 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Мартыненко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9263CC" w:rsidRPr="00FC3CA6" w:rsidTr="009263CC">
        <w:tc>
          <w:tcPr>
            <w:tcW w:w="15701" w:type="dxa"/>
            <w:gridSpan w:val="7"/>
          </w:tcPr>
          <w:p w:rsidR="009263CC" w:rsidRPr="001F4EC5" w:rsidRDefault="009263CC" w:rsidP="000227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EC5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Марущенко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Рудакова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Авдоченко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Ангелина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«Северская гимназия»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Резван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Сёмушкин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 Гуманитарный лицей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Базуева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№7" г. Колпашево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Еланцева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Яна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3B0F" w:rsidP="00A33B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3B0F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 3 городского округа Стрежевой»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Некрасов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"Северский физико-математический лицей"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Иванушкин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90"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Фролова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A302B2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A302B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"Лицей при ТПУ" 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г.Томска</w:t>
            </w:r>
            <w:proofErr w:type="spellEnd"/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Межакова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Глущенкова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Эрдыниева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Оюна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Гнездилова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Альберти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C" w:rsidRPr="00FC3CA6" w:rsidRDefault="009263CC" w:rsidP="000227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Белоусов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Алексеевия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Default="009263CC" w:rsidP="000227A2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"Каргасокская средняя общеобразовательная школа-интернат № 1"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Носова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Элина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Default="009263CC" w:rsidP="000227A2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№34 им. 79 гвардейской стрелковой дивизии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Орлов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Default="009263CC" w:rsidP="000227A2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№49 г. Томска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Князева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Default="009263CC" w:rsidP="000227A2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Фомичева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Default="009263CC" w:rsidP="000227A2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Частное образовательное учреждение "Лицей ТГУ"</w:t>
            </w:r>
          </w:p>
        </w:tc>
      </w:tr>
      <w:tr w:rsidR="009263CC" w:rsidRPr="00FC3CA6" w:rsidTr="009263CC">
        <w:tc>
          <w:tcPr>
            <w:tcW w:w="516" w:type="dxa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 xml:space="preserve">Шрам </w:t>
            </w:r>
          </w:p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Анна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9263CC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CC" w:rsidRDefault="009263CC" w:rsidP="000227A2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3CC" w:rsidRPr="00FC3CA6" w:rsidRDefault="00E71EA3" w:rsidP="000227A2">
            <w:pPr>
              <w:rPr>
                <w:rFonts w:ascii="Times New Roman" w:hAnsi="Times New Roman"/>
                <w:sz w:val="20"/>
                <w:szCs w:val="20"/>
              </w:rPr>
            </w:pPr>
            <w:r w:rsidRPr="00FC3CA6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C3CA6">
              <w:rPr>
                <w:rFonts w:ascii="Times New Roman" w:hAnsi="Times New Roman"/>
                <w:sz w:val="20"/>
                <w:szCs w:val="20"/>
              </w:rPr>
              <w:t>Богашевская</w:t>
            </w:r>
            <w:proofErr w:type="spellEnd"/>
            <w:r w:rsidRPr="00FC3CA6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А.И. Федорова" Томского района</w:t>
            </w:r>
          </w:p>
        </w:tc>
      </w:tr>
    </w:tbl>
    <w:p w:rsidR="002C6E1C" w:rsidRPr="008B4C9B" w:rsidRDefault="002C6E1C" w:rsidP="00941C14">
      <w:pPr>
        <w:rPr>
          <w:rFonts w:ascii="Times New Roman" w:hAnsi="Times New Roman" w:cs="Times New Roman"/>
          <w:sz w:val="24"/>
          <w:szCs w:val="24"/>
        </w:rPr>
      </w:pPr>
    </w:p>
    <w:p w:rsidR="002C6E1C" w:rsidRPr="008B4C9B" w:rsidRDefault="002C6E1C" w:rsidP="00941C14">
      <w:pPr>
        <w:rPr>
          <w:rFonts w:ascii="Times New Roman" w:hAnsi="Times New Roman" w:cs="Times New Roman"/>
          <w:sz w:val="24"/>
          <w:szCs w:val="24"/>
        </w:rPr>
      </w:pPr>
    </w:p>
    <w:p w:rsidR="00D813E1" w:rsidRPr="008B4C9B" w:rsidRDefault="00D813E1" w:rsidP="00D81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3E1" w:rsidRPr="008B4C9B" w:rsidSect="00851B56">
      <w:pgSz w:w="16838" w:h="11906" w:orient="landscape"/>
      <w:pgMar w:top="1134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67B8F"/>
    <w:multiLevelType w:val="hybridMultilevel"/>
    <w:tmpl w:val="C272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BA0A31"/>
    <w:multiLevelType w:val="hybridMultilevel"/>
    <w:tmpl w:val="A99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5B"/>
    <w:rsid w:val="00003BC9"/>
    <w:rsid w:val="00016601"/>
    <w:rsid w:val="000227A2"/>
    <w:rsid w:val="000311B7"/>
    <w:rsid w:val="00040409"/>
    <w:rsid w:val="00041412"/>
    <w:rsid w:val="00061697"/>
    <w:rsid w:val="00093116"/>
    <w:rsid w:val="000A0C08"/>
    <w:rsid w:val="000A10CC"/>
    <w:rsid w:val="000A2106"/>
    <w:rsid w:val="000A4E72"/>
    <w:rsid w:val="000B3334"/>
    <w:rsid w:val="000C54A1"/>
    <w:rsid w:val="000C73A4"/>
    <w:rsid w:val="000F029A"/>
    <w:rsid w:val="001021A8"/>
    <w:rsid w:val="00104CE5"/>
    <w:rsid w:val="00112C96"/>
    <w:rsid w:val="00114452"/>
    <w:rsid w:val="001159A8"/>
    <w:rsid w:val="001434FF"/>
    <w:rsid w:val="00181532"/>
    <w:rsid w:val="0019796E"/>
    <w:rsid w:val="001F07E0"/>
    <w:rsid w:val="001F7CAD"/>
    <w:rsid w:val="00202078"/>
    <w:rsid w:val="002067F4"/>
    <w:rsid w:val="00222D97"/>
    <w:rsid w:val="002237DA"/>
    <w:rsid w:val="00240DC6"/>
    <w:rsid w:val="00263D73"/>
    <w:rsid w:val="002A3BAF"/>
    <w:rsid w:val="002B24AB"/>
    <w:rsid w:val="002C6E1C"/>
    <w:rsid w:val="002E3C4C"/>
    <w:rsid w:val="002E7652"/>
    <w:rsid w:val="002F0E1B"/>
    <w:rsid w:val="002F1B46"/>
    <w:rsid w:val="002F2B5E"/>
    <w:rsid w:val="00310C93"/>
    <w:rsid w:val="00321F32"/>
    <w:rsid w:val="0032532A"/>
    <w:rsid w:val="003265DA"/>
    <w:rsid w:val="00330759"/>
    <w:rsid w:val="0034542F"/>
    <w:rsid w:val="00353F18"/>
    <w:rsid w:val="00360498"/>
    <w:rsid w:val="0037368F"/>
    <w:rsid w:val="003737BC"/>
    <w:rsid w:val="0037393F"/>
    <w:rsid w:val="003742D1"/>
    <w:rsid w:val="00396ED4"/>
    <w:rsid w:val="003B30F2"/>
    <w:rsid w:val="003D26AF"/>
    <w:rsid w:val="003E3438"/>
    <w:rsid w:val="003E5F74"/>
    <w:rsid w:val="003F02AE"/>
    <w:rsid w:val="003F7AB7"/>
    <w:rsid w:val="003F7EC7"/>
    <w:rsid w:val="00415F6C"/>
    <w:rsid w:val="00421331"/>
    <w:rsid w:val="0044060D"/>
    <w:rsid w:val="00443774"/>
    <w:rsid w:val="00446899"/>
    <w:rsid w:val="004664DC"/>
    <w:rsid w:val="004724A5"/>
    <w:rsid w:val="00482D65"/>
    <w:rsid w:val="00483E2C"/>
    <w:rsid w:val="0048745B"/>
    <w:rsid w:val="004979D2"/>
    <w:rsid w:val="004A0D8C"/>
    <w:rsid w:val="004A6115"/>
    <w:rsid w:val="004B2714"/>
    <w:rsid w:val="004B5779"/>
    <w:rsid w:val="004C1938"/>
    <w:rsid w:val="004C610B"/>
    <w:rsid w:val="004D166F"/>
    <w:rsid w:val="004E0AC6"/>
    <w:rsid w:val="004F1ED1"/>
    <w:rsid w:val="00501EDF"/>
    <w:rsid w:val="00504555"/>
    <w:rsid w:val="00504EB5"/>
    <w:rsid w:val="0051592D"/>
    <w:rsid w:val="00574755"/>
    <w:rsid w:val="005A4E9E"/>
    <w:rsid w:val="005A6D65"/>
    <w:rsid w:val="005B1082"/>
    <w:rsid w:val="005B66C4"/>
    <w:rsid w:val="005D2BBC"/>
    <w:rsid w:val="005D51A7"/>
    <w:rsid w:val="005F687C"/>
    <w:rsid w:val="006546D7"/>
    <w:rsid w:val="006730A1"/>
    <w:rsid w:val="0068213C"/>
    <w:rsid w:val="006A47AC"/>
    <w:rsid w:val="006B0C9B"/>
    <w:rsid w:val="006D27DD"/>
    <w:rsid w:val="0070142F"/>
    <w:rsid w:val="00724709"/>
    <w:rsid w:val="0073231B"/>
    <w:rsid w:val="0074303E"/>
    <w:rsid w:val="0076745A"/>
    <w:rsid w:val="00767A25"/>
    <w:rsid w:val="007753A9"/>
    <w:rsid w:val="00775D5A"/>
    <w:rsid w:val="00777A2B"/>
    <w:rsid w:val="007848CF"/>
    <w:rsid w:val="007A04CD"/>
    <w:rsid w:val="007A743D"/>
    <w:rsid w:val="007C3C02"/>
    <w:rsid w:val="007C4717"/>
    <w:rsid w:val="007E3552"/>
    <w:rsid w:val="007F1604"/>
    <w:rsid w:val="007F632A"/>
    <w:rsid w:val="00812E40"/>
    <w:rsid w:val="00817221"/>
    <w:rsid w:val="00826AF7"/>
    <w:rsid w:val="00851B56"/>
    <w:rsid w:val="00855B73"/>
    <w:rsid w:val="0085741C"/>
    <w:rsid w:val="00864899"/>
    <w:rsid w:val="00874D7B"/>
    <w:rsid w:val="00880254"/>
    <w:rsid w:val="00881C03"/>
    <w:rsid w:val="008915E6"/>
    <w:rsid w:val="00893662"/>
    <w:rsid w:val="008A308E"/>
    <w:rsid w:val="008A5BF8"/>
    <w:rsid w:val="008B4C9B"/>
    <w:rsid w:val="009263CC"/>
    <w:rsid w:val="009373CC"/>
    <w:rsid w:val="00941C14"/>
    <w:rsid w:val="0094401E"/>
    <w:rsid w:val="00950032"/>
    <w:rsid w:val="0097133C"/>
    <w:rsid w:val="00977727"/>
    <w:rsid w:val="009B21ED"/>
    <w:rsid w:val="009B28CA"/>
    <w:rsid w:val="00A01DB5"/>
    <w:rsid w:val="00A302B2"/>
    <w:rsid w:val="00A3307F"/>
    <w:rsid w:val="00A33B0F"/>
    <w:rsid w:val="00A437C8"/>
    <w:rsid w:val="00A63035"/>
    <w:rsid w:val="00A658B5"/>
    <w:rsid w:val="00AB0624"/>
    <w:rsid w:val="00AB7EEA"/>
    <w:rsid w:val="00AD6228"/>
    <w:rsid w:val="00AE1DE1"/>
    <w:rsid w:val="00AE6C16"/>
    <w:rsid w:val="00AF0B1E"/>
    <w:rsid w:val="00AF16DF"/>
    <w:rsid w:val="00B04587"/>
    <w:rsid w:val="00B158B0"/>
    <w:rsid w:val="00B4211E"/>
    <w:rsid w:val="00B53D17"/>
    <w:rsid w:val="00B633BA"/>
    <w:rsid w:val="00B66041"/>
    <w:rsid w:val="00B86C9F"/>
    <w:rsid w:val="00B94485"/>
    <w:rsid w:val="00B962BF"/>
    <w:rsid w:val="00BF3074"/>
    <w:rsid w:val="00BF6FCF"/>
    <w:rsid w:val="00C36499"/>
    <w:rsid w:val="00C57A11"/>
    <w:rsid w:val="00C838CA"/>
    <w:rsid w:val="00C84017"/>
    <w:rsid w:val="00C970E8"/>
    <w:rsid w:val="00CA7112"/>
    <w:rsid w:val="00CD3EDF"/>
    <w:rsid w:val="00CD7A5C"/>
    <w:rsid w:val="00CF4C28"/>
    <w:rsid w:val="00D0334B"/>
    <w:rsid w:val="00D3054A"/>
    <w:rsid w:val="00D46919"/>
    <w:rsid w:val="00D710DF"/>
    <w:rsid w:val="00D71A66"/>
    <w:rsid w:val="00D741C6"/>
    <w:rsid w:val="00D7654C"/>
    <w:rsid w:val="00D813E1"/>
    <w:rsid w:val="00D848D7"/>
    <w:rsid w:val="00D95A6D"/>
    <w:rsid w:val="00DA3AC8"/>
    <w:rsid w:val="00DC6B58"/>
    <w:rsid w:val="00DD576D"/>
    <w:rsid w:val="00DE5C8A"/>
    <w:rsid w:val="00E10922"/>
    <w:rsid w:val="00E127C5"/>
    <w:rsid w:val="00E1586C"/>
    <w:rsid w:val="00E27BD4"/>
    <w:rsid w:val="00E36039"/>
    <w:rsid w:val="00E42A94"/>
    <w:rsid w:val="00E544FB"/>
    <w:rsid w:val="00E705F1"/>
    <w:rsid w:val="00E71AAF"/>
    <w:rsid w:val="00E71EA3"/>
    <w:rsid w:val="00E85A7F"/>
    <w:rsid w:val="00EA73A9"/>
    <w:rsid w:val="00ED1719"/>
    <w:rsid w:val="00ED5CBF"/>
    <w:rsid w:val="00EE4303"/>
    <w:rsid w:val="00EE4DB6"/>
    <w:rsid w:val="00F075D2"/>
    <w:rsid w:val="00F2693F"/>
    <w:rsid w:val="00F45B1E"/>
    <w:rsid w:val="00F505CA"/>
    <w:rsid w:val="00F706FB"/>
    <w:rsid w:val="00F77A82"/>
    <w:rsid w:val="00FB46E9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866"/>
  <w15:docId w15:val="{776BAB70-5401-4CBA-A49B-50CFB78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7A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412"/>
  </w:style>
  <w:style w:type="paragraph" w:styleId="a3">
    <w:name w:val="Balloon Text"/>
    <w:basedOn w:val="a"/>
    <w:link w:val="a4"/>
    <w:uiPriority w:val="99"/>
    <w:semiHidden/>
    <w:rsid w:val="000414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41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4141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14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4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4141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01D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1DB5"/>
    <w:rPr>
      <w:color w:val="800080"/>
      <w:u w:val="single"/>
    </w:rPr>
  </w:style>
  <w:style w:type="paragraph" w:customStyle="1" w:styleId="font5">
    <w:name w:val="font5"/>
    <w:basedOn w:val="a"/>
    <w:rsid w:val="00A01D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0F029A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029A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customStyle="1" w:styleId="xl65">
    <w:name w:val="xl65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10C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10C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s@obluo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4455-5989-4B9B-8F49-A76856B6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58</Pages>
  <Words>22555</Words>
  <Characters>128565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Светлана</dc:creator>
  <cp:lastModifiedBy>Забегалова Светлана</cp:lastModifiedBy>
  <cp:revision>10</cp:revision>
  <dcterms:created xsi:type="dcterms:W3CDTF">2019-04-12T05:27:00Z</dcterms:created>
  <dcterms:modified xsi:type="dcterms:W3CDTF">2019-04-12T08:01:00Z</dcterms:modified>
</cp:coreProperties>
</file>