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B1" w:rsidRPr="009B1DB1" w:rsidRDefault="009B1DB1" w:rsidP="009B1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B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9B1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1DB1">
        <w:rPr>
          <w:rFonts w:ascii="Times New Roman" w:hAnsi="Times New Roman" w:cs="Times New Roman"/>
          <w:b/>
          <w:sz w:val="28"/>
          <w:szCs w:val="28"/>
        </w:rPr>
        <w:t xml:space="preserve"> регионального образовательного</w:t>
      </w:r>
      <w:r w:rsidRPr="009B1DB1">
        <w:rPr>
          <w:rFonts w:ascii="Times New Roman" w:hAnsi="Times New Roman" w:cs="Times New Roman"/>
          <w:b/>
          <w:sz w:val="28"/>
          <w:szCs w:val="28"/>
        </w:rPr>
        <w:t xml:space="preserve"> марафон</w:t>
      </w:r>
      <w:r w:rsidRPr="009B1DB1">
        <w:rPr>
          <w:rFonts w:ascii="Times New Roman" w:hAnsi="Times New Roman" w:cs="Times New Roman"/>
          <w:b/>
          <w:sz w:val="28"/>
          <w:szCs w:val="28"/>
        </w:rPr>
        <w:t>а</w:t>
      </w:r>
    </w:p>
    <w:p w:rsidR="00B82A5A" w:rsidRDefault="009B1DB1" w:rsidP="009B1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B1">
        <w:rPr>
          <w:rFonts w:ascii="Times New Roman" w:hAnsi="Times New Roman" w:cs="Times New Roman"/>
          <w:b/>
          <w:sz w:val="28"/>
          <w:szCs w:val="28"/>
        </w:rPr>
        <w:t>«Моя православная культура»</w:t>
      </w:r>
    </w:p>
    <w:p w:rsidR="009B1DB1" w:rsidRDefault="009B1DB1" w:rsidP="009B1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686"/>
        <w:gridCol w:w="2120"/>
      </w:tblGrid>
      <w:tr w:rsidR="009B1DB1" w:rsidRPr="003D444E" w:rsidTr="00DF22B3">
        <w:tc>
          <w:tcPr>
            <w:tcW w:w="9345" w:type="dxa"/>
            <w:gridSpan w:val="4"/>
          </w:tcPr>
          <w:p w:rsidR="009B1DB1" w:rsidRPr="003D444E" w:rsidRDefault="009B1DB1" w:rsidP="009B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9B1DB1" w:rsidRPr="003D444E" w:rsidTr="003D444E">
        <w:tc>
          <w:tcPr>
            <w:tcW w:w="988" w:type="dxa"/>
          </w:tcPr>
          <w:p w:rsidR="009B1DB1" w:rsidRPr="003D444E" w:rsidRDefault="009B1DB1" w:rsidP="009B1D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Шрайнер</w:t>
            </w:r>
            <w:proofErr w:type="spellEnd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 xml:space="preserve"> Эрна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№29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Томск</w:t>
            </w:r>
          </w:p>
        </w:tc>
      </w:tr>
      <w:tr w:rsidR="009B1DB1" w:rsidRPr="003D444E" w:rsidTr="003D444E">
        <w:tc>
          <w:tcPr>
            <w:tcW w:w="988" w:type="dxa"/>
          </w:tcPr>
          <w:p w:rsidR="009B1DB1" w:rsidRPr="003D444E" w:rsidRDefault="009B1DB1" w:rsidP="009B1D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Кургинян</w:t>
            </w:r>
            <w:proofErr w:type="spellEnd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«СОШ№3»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Стрежевой</w:t>
            </w:r>
          </w:p>
        </w:tc>
      </w:tr>
      <w:tr w:rsidR="009B1DB1" w:rsidRPr="003D444E" w:rsidTr="003D444E">
        <w:tc>
          <w:tcPr>
            <w:tcW w:w="988" w:type="dxa"/>
          </w:tcPr>
          <w:p w:rsidR="009B1DB1" w:rsidRPr="003D444E" w:rsidRDefault="009B1DB1" w:rsidP="009B1D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Стрелков Андрей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 12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Томск</w:t>
            </w:r>
          </w:p>
        </w:tc>
      </w:tr>
      <w:tr w:rsidR="009B1DB1" w:rsidRPr="003D444E" w:rsidTr="003D444E">
        <w:tc>
          <w:tcPr>
            <w:tcW w:w="988" w:type="dxa"/>
          </w:tcPr>
          <w:p w:rsidR="009B1DB1" w:rsidRPr="003D444E" w:rsidRDefault="009B1DB1" w:rsidP="009B1D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ОГКОУ КШИ «Колпашевский кадетский корпус»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Колпашевский район</w:t>
            </w:r>
          </w:p>
        </w:tc>
      </w:tr>
      <w:tr w:rsidR="009B1DB1" w:rsidRPr="003D444E" w:rsidTr="003D444E">
        <w:tc>
          <w:tcPr>
            <w:tcW w:w="988" w:type="dxa"/>
          </w:tcPr>
          <w:p w:rsidR="009B1DB1" w:rsidRPr="003D444E" w:rsidRDefault="009B1DB1" w:rsidP="009B1D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Дергач Богдан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ОГКОУ КШИ «Колпашевский кадетский корпус»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Колпашевский район</w:t>
            </w:r>
          </w:p>
        </w:tc>
      </w:tr>
      <w:tr w:rsidR="009B1DB1" w:rsidRPr="003D444E" w:rsidTr="003D444E">
        <w:tc>
          <w:tcPr>
            <w:tcW w:w="988" w:type="dxa"/>
          </w:tcPr>
          <w:p w:rsidR="009B1DB1" w:rsidRPr="003D444E" w:rsidRDefault="009B1DB1" w:rsidP="009B1D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Казанцева Дарья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ОГКОУ КШИ «Колпашевский кадетский корпус»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Колпашевский район</w:t>
            </w:r>
          </w:p>
        </w:tc>
      </w:tr>
      <w:tr w:rsidR="009B1DB1" w:rsidRPr="003D444E" w:rsidTr="003D444E">
        <w:tc>
          <w:tcPr>
            <w:tcW w:w="988" w:type="dxa"/>
          </w:tcPr>
          <w:p w:rsidR="009B1DB1" w:rsidRPr="003D444E" w:rsidRDefault="009B1DB1" w:rsidP="009B1D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Войтенко Екатерина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Рыбаловская</w:t>
            </w:r>
            <w:proofErr w:type="spellEnd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Томский район</w:t>
            </w:r>
          </w:p>
        </w:tc>
      </w:tr>
      <w:tr w:rsidR="009B1DB1" w:rsidRPr="003D444E" w:rsidTr="003D444E">
        <w:tc>
          <w:tcPr>
            <w:tcW w:w="988" w:type="dxa"/>
          </w:tcPr>
          <w:p w:rsidR="009B1DB1" w:rsidRPr="003D444E" w:rsidRDefault="009B1DB1" w:rsidP="009B1D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Кудинов Сергей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№4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B1DB1" w:rsidRPr="003D444E" w:rsidRDefault="009B1DB1" w:rsidP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Томск</w:t>
            </w:r>
          </w:p>
        </w:tc>
      </w:tr>
      <w:tr w:rsidR="003D444E" w:rsidRPr="003D444E" w:rsidTr="003D444E">
        <w:tc>
          <w:tcPr>
            <w:tcW w:w="988" w:type="dxa"/>
          </w:tcPr>
          <w:p w:rsidR="003D444E" w:rsidRPr="003D444E" w:rsidRDefault="003D444E" w:rsidP="003D44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Ноякова</w:t>
            </w:r>
            <w:proofErr w:type="spellEnd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№56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Томск</w:t>
            </w:r>
          </w:p>
        </w:tc>
      </w:tr>
      <w:tr w:rsidR="003D444E" w:rsidRPr="003D444E" w:rsidTr="00EC33C5">
        <w:tc>
          <w:tcPr>
            <w:tcW w:w="9345" w:type="dxa"/>
            <w:gridSpan w:val="4"/>
          </w:tcPr>
          <w:p w:rsidR="003D444E" w:rsidRPr="003D444E" w:rsidRDefault="003D444E" w:rsidP="003D4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Призёры</w:t>
            </w:r>
          </w:p>
        </w:tc>
      </w:tr>
      <w:tr w:rsidR="003D444E" w:rsidRPr="003D444E" w:rsidTr="003D444E">
        <w:tc>
          <w:tcPr>
            <w:tcW w:w="988" w:type="dxa"/>
          </w:tcPr>
          <w:p w:rsidR="003D444E" w:rsidRPr="003D444E" w:rsidRDefault="003D444E" w:rsidP="003D44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Горшунов</w:t>
            </w:r>
            <w:proofErr w:type="spellEnd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гимназия №29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Томск</w:t>
            </w:r>
          </w:p>
        </w:tc>
      </w:tr>
      <w:tr w:rsidR="003D444E" w:rsidRPr="003D444E" w:rsidTr="003D444E">
        <w:tc>
          <w:tcPr>
            <w:tcW w:w="988" w:type="dxa"/>
          </w:tcPr>
          <w:p w:rsidR="003D444E" w:rsidRPr="003D444E" w:rsidRDefault="003D444E" w:rsidP="003D44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Головкин Максим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«СОШ№3»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Стрежевой</w:t>
            </w:r>
          </w:p>
        </w:tc>
      </w:tr>
      <w:tr w:rsidR="003D444E" w:rsidRPr="003D444E" w:rsidTr="003D444E">
        <w:tc>
          <w:tcPr>
            <w:tcW w:w="988" w:type="dxa"/>
          </w:tcPr>
          <w:p w:rsidR="003D444E" w:rsidRPr="003D444E" w:rsidRDefault="003D444E" w:rsidP="003D44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Подовальная</w:t>
            </w:r>
            <w:proofErr w:type="spellEnd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Рыбаловская</w:t>
            </w:r>
            <w:proofErr w:type="spellEnd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Томский район</w:t>
            </w:r>
          </w:p>
        </w:tc>
      </w:tr>
      <w:tr w:rsidR="003D444E" w:rsidRPr="003D444E" w:rsidTr="003D444E">
        <w:tc>
          <w:tcPr>
            <w:tcW w:w="988" w:type="dxa"/>
          </w:tcPr>
          <w:p w:rsidR="003D444E" w:rsidRPr="003D444E" w:rsidRDefault="003D444E" w:rsidP="003D44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Изовских</w:t>
            </w:r>
            <w:proofErr w:type="spellEnd"/>
            <w:r w:rsidRPr="003D444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Рыбаловская</w:t>
            </w:r>
            <w:proofErr w:type="spellEnd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Томский район</w:t>
            </w:r>
          </w:p>
        </w:tc>
      </w:tr>
      <w:tr w:rsidR="003D444E" w:rsidRPr="003D444E" w:rsidTr="003D444E">
        <w:tc>
          <w:tcPr>
            <w:tcW w:w="988" w:type="dxa"/>
          </w:tcPr>
          <w:p w:rsidR="003D444E" w:rsidRPr="003D444E" w:rsidRDefault="003D444E" w:rsidP="003D44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Нестерова Диана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Рыбаловская</w:t>
            </w:r>
            <w:proofErr w:type="spellEnd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Томский район</w:t>
            </w:r>
          </w:p>
        </w:tc>
      </w:tr>
      <w:tr w:rsidR="003D444E" w:rsidRPr="003D444E" w:rsidTr="003D444E">
        <w:tc>
          <w:tcPr>
            <w:tcW w:w="988" w:type="dxa"/>
          </w:tcPr>
          <w:p w:rsidR="003D444E" w:rsidRPr="003D444E" w:rsidRDefault="003D444E" w:rsidP="003D44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sz w:val="28"/>
                <w:szCs w:val="28"/>
              </w:rPr>
              <w:t>Орлова Ксения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Рыбаловская</w:t>
            </w:r>
            <w:proofErr w:type="spellEnd"/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D444E" w:rsidRPr="003D444E" w:rsidRDefault="003D444E" w:rsidP="003D44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Томский район</w:t>
            </w:r>
          </w:p>
        </w:tc>
      </w:tr>
    </w:tbl>
    <w:p w:rsidR="009B1DB1" w:rsidRPr="009B1DB1" w:rsidRDefault="009B1DB1" w:rsidP="009B1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B1DB1" w:rsidRPr="009B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20D1B"/>
    <w:multiLevelType w:val="hybridMultilevel"/>
    <w:tmpl w:val="00C4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CD"/>
    <w:rsid w:val="002D76CD"/>
    <w:rsid w:val="003D444E"/>
    <w:rsid w:val="009B1DB1"/>
    <w:rsid w:val="00B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AB07"/>
  <w15:chartTrackingRefBased/>
  <w15:docId w15:val="{7772A84C-47A4-4708-9156-1655BCB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2024-05-16T07:22:00Z</dcterms:created>
  <dcterms:modified xsi:type="dcterms:W3CDTF">2024-05-16T07:44:00Z</dcterms:modified>
</cp:coreProperties>
</file>